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B9" w:rsidRDefault="00421901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47625</wp:posOffset>
                </wp:positionV>
                <wp:extent cx="3128645" cy="1692910"/>
                <wp:effectExtent l="13335" t="9525" r="10795" b="12065"/>
                <wp:wrapNone/>
                <wp:docPr id="1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645" cy="16929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7.8pt;margin-top:3.75pt;width:246.35pt;height:133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" fillcolor="#f79646" stroke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36195</wp:posOffset>
                </wp:positionV>
                <wp:extent cx="3112135" cy="6840220"/>
                <wp:effectExtent l="10795" t="7620" r="10795" b="1016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6840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9.1pt;margin-top:2.85pt;width:245.05pt;height:5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8kfAIAAP4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24130</wp:posOffset>
                </wp:positionV>
                <wp:extent cx="3074670" cy="6832600"/>
                <wp:effectExtent l="13335" t="5080" r="7620" b="1079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683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007A" w:rsidRDefault="003D007A" w:rsidP="00CF77D0">
                            <w:pPr>
                              <w:pStyle w:val="Title"/>
                              <w:spacing w:line="264" w:lineRule="auto"/>
                              <w:rPr>
                                <w:rFonts w:ascii="Myriad Pro" w:hAnsi="Myriad Pro"/>
                                <w:i w:val="0"/>
                                <w:iCs w:val="0"/>
                                <w:sz w:val="36"/>
                                <w:szCs w:val="18"/>
                              </w:rPr>
                            </w:pPr>
                          </w:p>
                          <w:p w:rsidR="003D007A" w:rsidRDefault="003D007A" w:rsidP="00CF77D0">
                            <w:pPr>
                              <w:pStyle w:val="Title"/>
                              <w:spacing w:line="264" w:lineRule="auto"/>
                              <w:rPr>
                                <w:rFonts w:ascii="Myriad Pro" w:hAnsi="Myriad Pro"/>
                                <w:i w:val="0"/>
                                <w:iCs w:val="0"/>
                                <w:sz w:val="36"/>
                                <w:szCs w:val="18"/>
                              </w:rPr>
                            </w:pPr>
                          </w:p>
                          <w:p w:rsidR="0009253F" w:rsidRPr="003039AB" w:rsidRDefault="0009253F" w:rsidP="00CF77D0">
                            <w:pPr>
                              <w:pStyle w:val="Title"/>
                              <w:spacing w:line="264" w:lineRule="auto"/>
                              <w:rPr>
                                <w:rFonts w:ascii="Myriad Pro" w:hAnsi="Myriad Pro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3039AB">
                              <w:rPr>
                                <w:rFonts w:ascii="Myriad Pro" w:hAnsi="Myriad Pro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CHƯƠNG TRÌNH </w:t>
                            </w:r>
                          </w:p>
                          <w:p w:rsidR="00425EC5" w:rsidRPr="00425EC5" w:rsidRDefault="00425EC5" w:rsidP="00CF77D0">
                            <w:pPr>
                              <w:pStyle w:val="Title"/>
                              <w:spacing w:line="264" w:lineRule="auto"/>
                              <w:rPr>
                                <w:rFonts w:ascii="Myriad Pro" w:hAnsi="Myriad Pro"/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</w:p>
                          <w:p w:rsidR="0009253F" w:rsidRDefault="0009253F" w:rsidP="00CF77D0">
                            <w:pPr>
                              <w:spacing w:line="264" w:lineRule="auto"/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6"/>
                                <w:szCs w:val="18"/>
                              </w:rPr>
                            </w:pPr>
                            <w:r w:rsidRPr="003D007A">
                              <w:rPr>
                                <w:rFonts w:ascii="Myriad Pro" w:hAnsi="Myriad Pro"/>
                                <w:b/>
                                <w:bCs/>
                                <w:sz w:val="26"/>
                                <w:szCs w:val="18"/>
                              </w:rPr>
                              <w:t>***</w:t>
                            </w:r>
                          </w:p>
                          <w:p w:rsidR="003D007A" w:rsidRPr="003D007A" w:rsidRDefault="003D007A" w:rsidP="00CF77D0">
                            <w:pPr>
                              <w:spacing w:line="264" w:lineRule="auto"/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:rsidR="0009253F" w:rsidRPr="00C02D24" w:rsidRDefault="00BD5A3E" w:rsidP="00425EC5">
                            <w:pPr>
                              <w:spacing w:before="240" w:after="240"/>
                              <w:jc w:val="both"/>
                              <w:rPr>
                                <w:rFonts w:ascii="Myriad Pro" w:hAnsi="Myriad Pro"/>
                                <w:szCs w:val="22"/>
                              </w:rPr>
                            </w:pPr>
                            <w:r w:rsidRPr="00C02D24">
                              <w:rPr>
                                <w:rFonts w:ascii="Myriad Pro" w:hAnsi="Myriad Pro"/>
                                <w:szCs w:val="22"/>
                              </w:rPr>
                              <w:t>- 1</w:t>
                            </w:r>
                            <w:r w:rsidR="00892AEA">
                              <w:rPr>
                                <w:rFonts w:ascii="Myriad Pro" w:hAnsi="Myriad Pro"/>
                                <w:szCs w:val="22"/>
                              </w:rPr>
                              <w:t>7</w:t>
                            </w:r>
                            <w:r w:rsidRPr="00C02D24">
                              <w:rPr>
                                <w:rFonts w:ascii="Myriad Pro" w:hAnsi="Myriad Pro"/>
                                <w:szCs w:val="22"/>
                              </w:rPr>
                              <w:t>g</w:t>
                            </w:r>
                            <w:r w:rsidR="00892AEA">
                              <w:rPr>
                                <w:rFonts w:ascii="Myriad Pro" w:hAnsi="Myriad Pro"/>
                                <w:szCs w:val="22"/>
                              </w:rPr>
                              <w:t>3</w:t>
                            </w:r>
                            <w:r w:rsidR="0097286C">
                              <w:rPr>
                                <w:rFonts w:ascii="Myriad Pro" w:hAnsi="Myriad Pro"/>
                                <w:szCs w:val="22"/>
                              </w:rPr>
                              <w:t>0</w:t>
                            </w:r>
                            <w:r w:rsidRPr="00C02D24">
                              <w:rPr>
                                <w:rFonts w:ascii="Myriad Pro" w:hAnsi="Myriad Pro"/>
                                <w:szCs w:val="22"/>
                              </w:rPr>
                              <w:t xml:space="preserve">: </w:t>
                            </w:r>
                            <w:r w:rsidR="00C02D24">
                              <w:rPr>
                                <w:rFonts w:ascii="Myriad Pro" w:hAnsi="Myriad Pro"/>
                                <w:szCs w:val="22"/>
                              </w:rPr>
                              <w:t>Đón tiếp đại biểu</w:t>
                            </w:r>
                            <w:r w:rsidR="00425EC5">
                              <w:rPr>
                                <w:rFonts w:ascii="Myriad Pro" w:hAnsi="Myriad Pro"/>
                                <w:szCs w:val="22"/>
                              </w:rPr>
                              <w:t>.</w:t>
                            </w:r>
                          </w:p>
                          <w:p w:rsidR="00BD5A3E" w:rsidRDefault="00BD5A3E" w:rsidP="00425EC5">
                            <w:pPr>
                              <w:spacing w:before="240" w:after="240"/>
                              <w:jc w:val="both"/>
                              <w:rPr>
                                <w:rFonts w:ascii="Myriad Pro" w:hAnsi="Myriad Pro"/>
                                <w:szCs w:val="22"/>
                              </w:rPr>
                            </w:pPr>
                            <w:r w:rsidRPr="00C02D24">
                              <w:rPr>
                                <w:rFonts w:ascii="Myriad Pro" w:hAnsi="Myriad Pro"/>
                                <w:szCs w:val="22"/>
                              </w:rPr>
                              <w:t>- 18g</w:t>
                            </w:r>
                            <w:r w:rsidR="00892AEA">
                              <w:rPr>
                                <w:rFonts w:ascii="Myriad Pro" w:hAnsi="Myriad Pro"/>
                                <w:szCs w:val="22"/>
                              </w:rPr>
                              <w:t>0</w:t>
                            </w:r>
                            <w:r w:rsidR="0015305C">
                              <w:rPr>
                                <w:rFonts w:ascii="Myriad Pro" w:hAnsi="Myriad Pro"/>
                                <w:szCs w:val="22"/>
                              </w:rPr>
                              <w:t>0</w:t>
                            </w:r>
                            <w:r w:rsidRPr="00C02D24">
                              <w:rPr>
                                <w:rFonts w:ascii="Myriad Pro" w:hAnsi="Myriad Pro"/>
                                <w:szCs w:val="22"/>
                              </w:rPr>
                              <w:t xml:space="preserve">: Văn nghệ </w:t>
                            </w:r>
                            <w:r w:rsidR="00C02D24">
                              <w:rPr>
                                <w:rFonts w:ascii="Myriad Pro" w:hAnsi="Myriad Pro"/>
                                <w:szCs w:val="22"/>
                              </w:rPr>
                              <w:t>khai mạc</w:t>
                            </w:r>
                            <w:r w:rsidR="00425EC5">
                              <w:rPr>
                                <w:rFonts w:ascii="Myriad Pro" w:hAnsi="Myriad Pro"/>
                                <w:szCs w:val="22"/>
                              </w:rPr>
                              <w:t>.</w:t>
                            </w:r>
                          </w:p>
                          <w:p w:rsidR="008D2772" w:rsidRPr="00C02D24" w:rsidRDefault="008D2772" w:rsidP="00425EC5">
                            <w:pPr>
                              <w:spacing w:before="240" w:after="240"/>
                              <w:jc w:val="both"/>
                              <w:rPr>
                                <w:rFonts w:ascii="Myriad Pro" w:hAnsi="Myriad Pro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 xml:space="preserve">- 18g20: Thường trực Hội Sinh viên Thành phố phát biểu </w:t>
                            </w:r>
                            <w:r w:rsidR="00D61A8C">
                              <w:rPr>
                                <w:rFonts w:ascii="Myriad Pro" w:hAnsi="Myriad Pro"/>
                                <w:szCs w:val="22"/>
                              </w:rPr>
                              <w:t>ôn</w:t>
                            </w: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 xml:space="preserve"> lại truyền thống 66 năm Ngày truyền thống Học sinh, sinh viên Việt Nam (09/01/1950 – 09/01/2016).</w:t>
                            </w:r>
                          </w:p>
                          <w:p w:rsidR="00BD5A3E" w:rsidRPr="00C02D24" w:rsidRDefault="00C02D24" w:rsidP="00425EC5">
                            <w:pPr>
                              <w:spacing w:before="240" w:after="240"/>
                              <w:jc w:val="both"/>
                              <w:rPr>
                                <w:rFonts w:ascii="Myriad Pro" w:hAnsi="Myriad Pro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>- 1</w:t>
                            </w:r>
                            <w:r w:rsidR="008D2772">
                              <w:rPr>
                                <w:rFonts w:ascii="Myriad Pro" w:hAnsi="Myriad Pro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>g</w:t>
                            </w:r>
                            <w:r w:rsidR="008D2772">
                              <w:rPr>
                                <w:rFonts w:ascii="Myriad Pro" w:hAnsi="Myriad Pro"/>
                                <w:szCs w:val="22"/>
                              </w:rPr>
                              <w:t>3</w:t>
                            </w:r>
                            <w:r w:rsidR="0015305C">
                              <w:rPr>
                                <w:rFonts w:ascii="Myriad Pro" w:hAnsi="Myriad Pro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 xml:space="preserve">: </w:t>
                            </w:r>
                            <w:r w:rsidR="001B3B82">
                              <w:rPr>
                                <w:rFonts w:ascii="Myriad Pro" w:hAnsi="Myriad Pro"/>
                                <w:szCs w:val="22"/>
                              </w:rPr>
                              <w:t xml:space="preserve"> Giao lưu các gương điển hình</w:t>
                            </w:r>
                            <w:r w:rsidR="00C028D5">
                              <w:rPr>
                                <w:rFonts w:ascii="Myriad Pro" w:hAnsi="Myriad Pro"/>
                                <w:szCs w:val="22"/>
                              </w:rPr>
                              <w:t>.</w:t>
                            </w:r>
                          </w:p>
                          <w:p w:rsidR="00425EC5" w:rsidRDefault="00425EC5" w:rsidP="00425EC5">
                            <w:pPr>
                              <w:spacing w:before="240" w:after="240"/>
                              <w:jc w:val="both"/>
                              <w:rPr>
                                <w:rFonts w:ascii="Myriad Pro" w:hAnsi="Myriad Pro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 xml:space="preserve">- </w:t>
                            </w:r>
                            <w:r w:rsidR="001B3B82">
                              <w:rPr>
                                <w:rFonts w:ascii="Myriad Pro" w:hAnsi="Myriad Pro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>g</w:t>
                            </w:r>
                            <w:r w:rsidR="008D2772">
                              <w:rPr>
                                <w:rFonts w:ascii="Myriad Pro" w:hAnsi="Myriad Pro"/>
                                <w:szCs w:val="22"/>
                              </w:rPr>
                              <w:t>0</w:t>
                            </w:r>
                            <w:r w:rsidR="0015305C">
                              <w:rPr>
                                <w:rFonts w:ascii="Myriad Pro" w:hAnsi="Myriad Pro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 xml:space="preserve">: </w:t>
                            </w:r>
                            <w:r w:rsidR="001B3B82">
                              <w:rPr>
                                <w:rFonts w:ascii="Myriad Pro" w:hAnsi="Myriad Pro"/>
                                <w:szCs w:val="22"/>
                              </w:rPr>
                              <w:t>Tuyên dương các gương</w:t>
                            </w:r>
                            <w:r w:rsidR="00786E39">
                              <w:rPr>
                                <w:rFonts w:ascii="Myriad Pro" w:hAnsi="Myriad Pro"/>
                                <w:szCs w:val="22"/>
                              </w:rPr>
                              <w:t xml:space="preserve"> </w:t>
                            </w:r>
                            <w:r w:rsidR="008D2772">
                              <w:rPr>
                                <w:rFonts w:ascii="Myriad Pro" w:hAnsi="Myriad Pro"/>
                                <w:szCs w:val="22"/>
                              </w:rPr>
                              <w:t xml:space="preserve">“Sinh viên 5 tốt”, “Học sinh 3 tích cực” TP. Hồ Chí Minh năm </w:t>
                            </w:r>
                            <w:r w:rsidR="00786E39">
                              <w:rPr>
                                <w:rFonts w:ascii="Myriad Pro" w:hAnsi="Myriad Pro"/>
                                <w:szCs w:val="22"/>
                              </w:rPr>
                              <w:t>201</w:t>
                            </w:r>
                            <w:r w:rsidR="008D2772">
                              <w:rPr>
                                <w:rFonts w:ascii="Myriad Pro" w:hAnsi="Myriad Pro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>.</w:t>
                            </w:r>
                          </w:p>
                          <w:p w:rsidR="008D2772" w:rsidRDefault="008D2772" w:rsidP="00425EC5">
                            <w:pPr>
                              <w:spacing w:before="240" w:after="240"/>
                              <w:jc w:val="both"/>
                              <w:rPr>
                                <w:rFonts w:ascii="Myriad Pro" w:hAnsi="Myriad Pro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>- 19g45: Phát biểu tuyên dương của Lãnh đạo Thành phố.</w:t>
                            </w:r>
                          </w:p>
                          <w:p w:rsidR="00C02D24" w:rsidRPr="00C02D24" w:rsidRDefault="00C02D24" w:rsidP="00425EC5">
                            <w:pPr>
                              <w:spacing w:before="240" w:after="240"/>
                              <w:jc w:val="both"/>
                              <w:rPr>
                                <w:rFonts w:ascii="Myriad Pro" w:hAnsi="Myriad Pro"/>
                                <w:sz w:val="25"/>
                                <w:szCs w:val="23"/>
                              </w:rPr>
                            </w:pP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 xml:space="preserve">- </w:t>
                            </w:r>
                            <w:r w:rsidR="0015305C">
                              <w:rPr>
                                <w:rFonts w:ascii="Myriad Pro" w:hAnsi="Myriad Pro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>g</w:t>
                            </w:r>
                            <w:r w:rsidR="008D2772">
                              <w:rPr>
                                <w:rFonts w:ascii="Myriad Pro" w:hAnsi="Myriad Pro"/>
                                <w:szCs w:val="22"/>
                              </w:rPr>
                              <w:t>0</w:t>
                            </w:r>
                            <w:r w:rsidR="001B3B82">
                              <w:rPr>
                                <w:rFonts w:ascii="Myriad Pro" w:hAnsi="Myriad Pro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Myriad Pro" w:hAnsi="Myriad Pro"/>
                                <w:szCs w:val="22"/>
                              </w:rPr>
                              <w:t>: Kết thúc chương trình</w:t>
                            </w:r>
                            <w:r w:rsidR="00E83075">
                              <w:rPr>
                                <w:rFonts w:ascii="Myriad Pro" w:hAnsi="Myriad Pro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4.8pt;margin-top:1.9pt;width:242.1pt;height:5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" filled="f">
                <v:textbox>
                  <w:txbxContent>
                    <w:p w:rsidR="003D007A" w:rsidRDefault="003D007A" w:rsidP="00CF77D0">
                      <w:pPr>
                        <w:pStyle w:val="Title"/>
                        <w:spacing w:line="264" w:lineRule="auto"/>
                        <w:rPr>
                          <w:rFonts w:ascii="Myriad Pro" w:hAnsi="Myriad Pro"/>
                          <w:i w:val="0"/>
                          <w:iCs w:val="0"/>
                          <w:sz w:val="36"/>
                          <w:szCs w:val="18"/>
                        </w:rPr>
                      </w:pPr>
                    </w:p>
                    <w:p w:rsidR="003D007A" w:rsidRDefault="003D007A" w:rsidP="00CF77D0">
                      <w:pPr>
                        <w:pStyle w:val="Title"/>
                        <w:spacing w:line="264" w:lineRule="auto"/>
                        <w:rPr>
                          <w:rFonts w:ascii="Myriad Pro" w:hAnsi="Myriad Pro"/>
                          <w:i w:val="0"/>
                          <w:iCs w:val="0"/>
                          <w:sz w:val="36"/>
                          <w:szCs w:val="18"/>
                        </w:rPr>
                      </w:pPr>
                    </w:p>
                    <w:p w:rsidR="0009253F" w:rsidRPr="003039AB" w:rsidRDefault="0009253F" w:rsidP="00CF77D0">
                      <w:pPr>
                        <w:pStyle w:val="Title"/>
                        <w:spacing w:line="264" w:lineRule="auto"/>
                        <w:rPr>
                          <w:rFonts w:ascii="Myriad Pro" w:hAnsi="Myriad Pro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3039AB">
                        <w:rPr>
                          <w:rFonts w:ascii="Myriad Pro" w:hAnsi="Myriad Pro"/>
                          <w:i w:val="0"/>
                          <w:iCs w:val="0"/>
                          <w:sz w:val="36"/>
                          <w:szCs w:val="36"/>
                        </w:rPr>
                        <w:t xml:space="preserve">CHƯƠNG TRÌNH </w:t>
                      </w:r>
                    </w:p>
                    <w:p w:rsidR="00425EC5" w:rsidRPr="00425EC5" w:rsidRDefault="00425EC5" w:rsidP="00CF77D0">
                      <w:pPr>
                        <w:pStyle w:val="Title"/>
                        <w:spacing w:line="264" w:lineRule="auto"/>
                        <w:rPr>
                          <w:rFonts w:ascii="Myriad Pro" w:hAnsi="Myriad Pro"/>
                          <w:i w:val="0"/>
                          <w:iCs w:val="0"/>
                          <w:sz w:val="16"/>
                          <w:szCs w:val="16"/>
                        </w:rPr>
                      </w:pPr>
                    </w:p>
                    <w:p w:rsidR="0009253F" w:rsidRDefault="0009253F" w:rsidP="00CF77D0">
                      <w:pPr>
                        <w:spacing w:line="264" w:lineRule="auto"/>
                        <w:jc w:val="center"/>
                        <w:rPr>
                          <w:rFonts w:ascii="Myriad Pro" w:hAnsi="Myriad Pro"/>
                          <w:b/>
                          <w:bCs/>
                          <w:sz w:val="26"/>
                          <w:szCs w:val="18"/>
                        </w:rPr>
                      </w:pPr>
                      <w:r w:rsidRPr="003D007A">
                        <w:rPr>
                          <w:rFonts w:ascii="Myriad Pro" w:hAnsi="Myriad Pro"/>
                          <w:b/>
                          <w:bCs/>
                          <w:sz w:val="26"/>
                          <w:szCs w:val="18"/>
                        </w:rPr>
                        <w:t>***</w:t>
                      </w:r>
                    </w:p>
                    <w:p w:rsidR="003D007A" w:rsidRPr="003D007A" w:rsidRDefault="003D007A" w:rsidP="00CF77D0">
                      <w:pPr>
                        <w:spacing w:line="264" w:lineRule="auto"/>
                        <w:jc w:val="center"/>
                        <w:rPr>
                          <w:rFonts w:ascii="Myriad Pro" w:hAnsi="Myriad Pro"/>
                          <w:b/>
                          <w:bCs/>
                          <w:sz w:val="20"/>
                          <w:szCs w:val="18"/>
                        </w:rPr>
                      </w:pPr>
                    </w:p>
                    <w:p w:rsidR="0009253F" w:rsidRPr="00C02D24" w:rsidRDefault="00BD5A3E" w:rsidP="00425EC5">
                      <w:pPr>
                        <w:spacing w:before="240" w:after="240"/>
                        <w:jc w:val="both"/>
                        <w:rPr>
                          <w:rFonts w:ascii="Myriad Pro" w:hAnsi="Myriad Pro"/>
                          <w:szCs w:val="22"/>
                        </w:rPr>
                      </w:pPr>
                      <w:r w:rsidRPr="00C02D24">
                        <w:rPr>
                          <w:rFonts w:ascii="Myriad Pro" w:hAnsi="Myriad Pro"/>
                          <w:szCs w:val="22"/>
                        </w:rPr>
                        <w:t>- 1</w:t>
                      </w:r>
                      <w:r w:rsidR="00892AEA">
                        <w:rPr>
                          <w:rFonts w:ascii="Myriad Pro" w:hAnsi="Myriad Pro"/>
                          <w:szCs w:val="22"/>
                        </w:rPr>
                        <w:t>7</w:t>
                      </w:r>
                      <w:r w:rsidRPr="00C02D24">
                        <w:rPr>
                          <w:rFonts w:ascii="Myriad Pro" w:hAnsi="Myriad Pro"/>
                          <w:szCs w:val="22"/>
                        </w:rPr>
                        <w:t>g</w:t>
                      </w:r>
                      <w:r w:rsidR="00892AEA">
                        <w:rPr>
                          <w:rFonts w:ascii="Myriad Pro" w:hAnsi="Myriad Pro"/>
                          <w:szCs w:val="22"/>
                        </w:rPr>
                        <w:t>3</w:t>
                      </w:r>
                      <w:r w:rsidR="0097286C">
                        <w:rPr>
                          <w:rFonts w:ascii="Myriad Pro" w:hAnsi="Myriad Pro"/>
                          <w:szCs w:val="22"/>
                        </w:rPr>
                        <w:t>0</w:t>
                      </w:r>
                      <w:r w:rsidRPr="00C02D24">
                        <w:rPr>
                          <w:rFonts w:ascii="Myriad Pro" w:hAnsi="Myriad Pro"/>
                          <w:szCs w:val="22"/>
                        </w:rPr>
                        <w:t xml:space="preserve">: </w:t>
                      </w:r>
                      <w:r w:rsidR="00C02D24">
                        <w:rPr>
                          <w:rFonts w:ascii="Myriad Pro" w:hAnsi="Myriad Pro"/>
                          <w:szCs w:val="22"/>
                        </w:rPr>
                        <w:t>Đón tiếp đại biểu</w:t>
                      </w:r>
                      <w:r w:rsidR="00425EC5">
                        <w:rPr>
                          <w:rFonts w:ascii="Myriad Pro" w:hAnsi="Myriad Pro"/>
                          <w:szCs w:val="22"/>
                        </w:rPr>
                        <w:t>.</w:t>
                      </w:r>
                    </w:p>
                    <w:p w:rsidR="00BD5A3E" w:rsidRDefault="00BD5A3E" w:rsidP="00425EC5">
                      <w:pPr>
                        <w:spacing w:before="240" w:after="240"/>
                        <w:jc w:val="both"/>
                        <w:rPr>
                          <w:rFonts w:ascii="Myriad Pro" w:hAnsi="Myriad Pro"/>
                          <w:szCs w:val="22"/>
                        </w:rPr>
                      </w:pPr>
                      <w:r w:rsidRPr="00C02D24">
                        <w:rPr>
                          <w:rFonts w:ascii="Myriad Pro" w:hAnsi="Myriad Pro"/>
                          <w:szCs w:val="22"/>
                        </w:rPr>
                        <w:t>- 18g</w:t>
                      </w:r>
                      <w:r w:rsidR="00892AEA">
                        <w:rPr>
                          <w:rFonts w:ascii="Myriad Pro" w:hAnsi="Myriad Pro"/>
                          <w:szCs w:val="22"/>
                        </w:rPr>
                        <w:t>0</w:t>
                      </w:r>
                      <w:r w:rsidR="0015305C">
                        <w:rPr>
                          <w:rFonts w:ascii="Myriad Pro" w:hAnsi="Myriad Pro"/>
                          <w:szCs w:val="22"/>
                        </w:rPr>
                        <w:t>0</w:t>
                      </w:r>
                      <w:r w:rsidRPr="00C02D24">
                        <w:rPr>
                          <w:rFonts w:ascii="Myriad Pro" w:hAnsi="Myriad Pro"/>
                          <w:szCs w:val="22"/>
                        </w:rPr>
                        <w:t xml:space="preserve">: Văn nghệ </w:t>
                      </w:r>
                      <w:r w:rsidR="00C02D24">
                        <w:rPr>
                          <w:rFonts w:ascii="Myriad Pro" w:hAnsi="Myriad Pro"/>
                          <w:szCs w:val="22"/>
                        </w:rPr>
                        <w:t>khai mạc</w:t>
                      </w:r>
                      <w:r w:rsidR="00425EC5">
                        <w:rPr>
                          <w:rFonts w:ascii="Myriad Pro" w:hAnsi="Myriad Pro"/>
                          <w:szCs w:val="22"/>
                        </w:rPr>
                        <w:t>.</w:t>
                      </w:r>
                    </w:p>
                    <w:p w:rsidR="008D2772" w:rsidRPr="00C02D24" w:rsidRDefault="008D2772" w:rsidP="00425EC5">
                      <w:pPr>
                        <w:spacing w:before="240" w:after="240"/>
                        <w:jc w:val="both"/>
                        <w:rPr>
                          <w:rFonts w:ascii="Myriad Pro" w:hAnsi="Myriad Pro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szCs w:val="22"/>
                        </w:rPr>
                        <w:t xml:space="preserve">- 18g20: Thường trực Hội Sinh viên Thành phố phát biểu </w:t>
                      </w:r>
                      <w:r w:rsidR="00D61A8C">
                        <w:rPr>
                          <w:rFonts w:ascii="Myriad Pro" w:hAnsi="Myriad Pro"/>
                          <w:szCs w:val="22"/>
                        </w:rPr>
                        <w:t>ôn</w:t>
                      </w:r>
                      <w:r>
                        <w:rPr>
                          <w:rFonts w:ascii="Myriad Pro" w:hAnsi="Myriad Pro"/>
                          <w:szCs w:val="22"/>
                        </w:rPr>
                        <w:t xml:space="preserve"> lại truyền thống 66 năm Ngày truyền thống Học sinh, sinh viên Việt Nam (09/01/1950 – 09/01/2016).</w:t>
                      </w:r>
                    </w:p>
                    <w:p w:rsidR="00BD5A3E" w:rsidRPr="00C02D24" w:rsidRDefault="00C02D24" w:rsidP="00425EC5">
                      <w:pPr>
                        <w:spacing w:before="240" w:after="240"/>
                        <w:jc w:val="both"/>
                        <w:rPr>
                          <w:rFonts w:ascii="Myriad Pro" w:hAnsi="Myriad Pro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szCs w:val="22"/>
                        </w:rPr>
                        <w:t>- 1</w:t>
                      </w:r>
                      <w:r w:rsidR="008D2772">
                        <w:rPr>
                          <w:rFonts w:ascii="Myriad Pro" w:hAnsi="Myriad Pro"/>
                          <w:szCs w:val="22"/>
                        </w:rPr>
                        <w:t>8</w:t>
                      </w:r>
                      <w:r>
                        <w:rPr>
                          <w:rFonts w:ascii="Myriad Pro" w:hAnsi="Myriad Pro"/>
                          <w:szCs w:val="22"/>
                        </w:rPr>
                        <w:t>g</w:t>
                      </w:r>
                      <w:r w:rsidR="008D2772">
                        <w:rPr>
                          <w:rFonts w:ascii="Myriad Pro" w:hAnsi="Myriad Pro"/>
                          <w:szCs w:val="22"/>
                        </w:rPr>
                        <w:t>3</w:t>
                      </w:r>
                      <w:r w:rsidR="0015305C">
                        <w:rPr>
                          <w:rFonts w:ascii="Myriad Pro" w:hAnsi="Myriad Pro"/>
                          <w:szCs w:val="22"/>
                        </w:rPr>
                        <w:t>0</w:t>
                      </w:r>
                      <w:r>
                        <w:rPr>
                          <w:rFonts w:ascii="Myriad Pro" w:hAnsi="Myriad Pro"/>
                          <w:szCs w:val="22"/>
                        </w:rPr>
                        <w:t xml:space="preserve">: </w:t>
                      </w:r>
                      <w:r w:rsidR="001B3B82">
                        <w:rPr>
                          <w:rFonts w:ascii="Myriad Pro" w:hAnsi="Myriad Pro"/>
                          <w:szCs w:val="22"/>
                        </w:rPr>
                        <w:t xml:space="preserve"> Giao lưu các gương điển hình</w:t>
                      </w:r>
                      <w:r w:rsidR="00C028D5">
                        <w:rPr>
                          <w:rFonts w:ascii="Myriad Pro" w:hAnsi="Myriad Pro"/>
                          <w:szCs w:val="22"/>
                        </w:rPr>
                        <w:t>.</w:t>
                      </w:r>
                    </w:p>
                    <w:p w:rsidR="00425EC5" w:rsidRDefault="00425EC5" w:rsidP="00425EC5">
                      <w:pPr>
                        <w:spacing w:before="240" w:after="240"/>
                        <w:jc w:val="both"/>
                        <w:rPr>
                          <w:rFonts w:ascii="Myriad Pro" w:hAnsi="Myriad Pro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szCs w:val="22"/>
                        </w:rPr>
                        <w:t xml:space="preserve">- </w:t>
                      </w:r>
                      <w:r w:rsidR="001B3B82">
                        <w:rPr>
                          <w:rFonts w:ascii="Myriad Pro" w:hAnsi="Myriad Pro"/>
                          <w:szCs w:val="22"/>
                        </w:rPr>
                        <w:t>19</w:t>
                      </w:r>
                      <w:r>
                        <w:rPr>
                          <w:rFonts w:ascii="Myriad Pro" w:hAnsi="Myriad Pro"/>
                          <w:szCs w:val="22"/>
                        </w:rPr>
                        <w:t>g</w:t>
                      </w:r>
                      <w:r w:rsidR="008D2772">
                        <w:rPr>
                          <w:rFonts w:ascii="Myriad Pro" w:hAnsi="Myriad Pro"/>
                          <w:szCs w:val="22"/>
                        </w:rPr>
                        <w:t>0</w:t>
                      </w:r>
                      <w:r w:rsidR="0015305C">
                        <w:rPr>
                          <w:rFonts w:ascii="Myriad Pro" w:hAnsi="Myriad Pro"/>
                          <w:szCs w:val="22"/>
                        </w:rPr>
                        <w:t>0</w:t>
                      </w:r>
                      <w:r>
                        <w:rPr>
                          <w:rFonts w:ascii="Myriad Pro" w:hAnsi="Myriad Pro"/>
                          <w:szCs w:val="22"/>
                        </w:rPr>
                        <w:t xml:space="preserve">: </w:t>
                      </w:r>
                      <w:r w:rsidR="001B3B82">
                        <w:rPr>
                          <w:rFonts w:ascii="Myriad Pro" w:hAnsi="Myriad Pro"/>
                          <w:szCs w:val="22"/>
                        </w:rPr>
                        <w:t>Tuyên dương các gương</w:t>
                      </w:r>
                      <w:r w:rsidR="00786E39">
                        <w:rPr>
                          <w:rFonts w:ascii="Myriad Pro" w:hAnsi="Myriad Pro"/>
                          <w:szCs w:val="22"/>
                        </w:rPr>
                        <w:t xml:space="preserve"> </w:t>
                      </w:r>
                      <w:r w:rsidR="008D2772">
                        <w:rPr>
                          <w:rFonts w:ascii="Myriad Pro" w:hAnsi="Myriad Pro"/>
                          <w:szCs w:val="22"/>
                        </w:rPr>
                        <w:t xml:space="preserve">“Sinh viên 5 tốt”, “Học sinh 3 tích cực” TP. Hồ Chí Minh năm </w:t>
                      </w:r>
                      <w:r w:rsidR="00786E39">
                        <w:rPr>
                          <w:rFonts w:ascii="Myriad Pro" w:hAnsi="Myriad Pro"/>
                          <w:szCs w:val="22"/>
                        </w:rPr>
                        <w:t>201</w:t>
                      </w:r>
                      <w:r w:rsidR="008D2772">
                        <w:rPr>
                          <w:rFonts w:ascii="Myriad Pro" w:hAnsi="Myriad Pro"/>
                          <w:szCs w:val="22"/>
                        </w:rPr>
                        <w:t>5</w:t>
                      </w:r>
                      <w:r>
                        <w:rPr>
                          <w:rFonts w:ascii="Myriad Pro" w:hAnsi="Myriad Pro"/>
                          <w:szCs w:val="22"/>
                        </w:rPr>
                        <w:t>.</w:t>
                      </w:r>
                    </w:p>
                    <w:p w:rsidR="008D2772" w:rsidRDefault="008D2772" w:rsidP="00425EC5">
                      <w:pPr>
                        <w:spacing w:before="240" w:after="240"/>
                        <w:jc w:val="both"/>
                        <w:rPr>
                          <w:rFonts w:ascii="Myriad Pro" w:hAnsi="Myriad Pro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szCs w:val="22"/>
                        </w:rPr>
                        <w:t>- 19g45: Phát biểu tuyên dương của Lãnh đạo Thành phố.</w:t>
                      </w:r>
                    </w:p>
                    <w:p w:rsidR="00C02D24" w:rsidRPr="00C02D24" w:rsidRDefault="00C02D24" w:rsidP="00425EC5">
                      <w:pPr>
                        <w:spacing w:before="240" w:after="240"/>
                        <w:jc w:val="both"/>
                        <w:rPr>
                          <w:rFonts w:ascii="Myriad Pro" w:hAnsi="Myriad Pro"/>
                          <w:sz w:val="25"/>
                          <w:szCs w:val="23"/>
                        </w:rPr>
                      </w:pPr>
                      <w:r>
                        <w:rPr>
                          <w:rFonts w:ascii="Myriad Pro" w:hAnsi="Myriad Pro"/>
                          <w:szCs w:val="22"/>
                        </w:rPr>
                        <w:t xml:space="preserve">- </w:t>
                      </w:r>
                      <w:r w:rsidR="0015305C">
                        <w:rPr>
                          <w:rFonts w:ascii="Myriad Pro" w:hAnsi="Myriad Pro"/>
                          <w:szCs w:val="22"/>
                        </w:rPr>
                        <w:t>20</w:t>
                      </w:r>
                      <w:r>
                        <w:rPr>
                          <w:rFonts w:ascii="Myriad Pro" w:hAnsi="Myriad Pro"/>
                          <w:szCs w:val="22"/>
                        </w:rPr>
                        <w:t>g</w:t>
                      </w:r>
                      <w:r w:rsidR="008D2772">
                        <w:rPr>
                          <w:rFonts w:ascii="Myriad Pro" w:hAnsi="Myriad Pro"/>
                          <w:szCs w:val="22"/>
                        </w:rPr>
                        <w:t>0</w:t>
                      </w:r>
                      <w:r w:rsidR="001B3B82">
                        <w:rPr>
                          <w:rFonts w:ascii="Myriad Pro" w:hAnsi="Myriad Pro"/>
                          <w:szCs w:val="22"/>
                        </w:rPr>
                        <w:t>0</w:t>
                      </w:r>
                      <w:r>
                        <w:rPr>
                          <w:rFonts w:ascii="Myriad Pro" w:hAnsi="Myriad Pro"/>
                          <w:szCs w:val="22"/>
                        </w:rPr>
                        <w:t>: Kết thúc chương trình</w:t>
                      </w:r>
                      <w:r w:rsidR="00E83075">
                        <w:rPr>
                          <w:rFonts w:ascii="Myriad Pro" w:hAnsi="Myriad Pro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6918960</wp:posOffset>
                </wp:positionH>
                <wp:positionV relativeFrom="paragraph">
                  <wp:posOffset>0</wp:posOffset>
                </wp:positionV>
                <wp:extent cx="2959100" cy="6832600"/>
                <wp:effectExtent l="3810" t="0" r="0" b="0"/>
                <wp:wrapNone/>
                <wp:docPr id="1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68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3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53F" w:rsidRPr="009D0AB6" w:rsidRDefault="0009253F" w:rsidP="00C15EEB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2"/>
                              </w:rPr>
                            </w:pPr>
                          </w:p>
                          <w:p w:rsidR="00CF0953" w:rsidRPr="00CF0953" w:rsidRDefault="001B3B82" w:rsidP="00CF0953">
                            <w:pPr>
                              <w:spacing w:before="120" w:line="288" w:lineRule="auto"/>
                              <w:jc w:val="center"/>
                              <w:rPr>
                                <w:rFonts w:ascii="Myriad Pro" w:hAnsi="Myriad Pro"/>
                                <w:b/>
                                <w:spacing w:val="-4"/>
                              </w:rPr>
                            </w:pPr>
                            <w:r w:rsidRPr="00CF0953">
                              <w:rPr>
                                <w:rFonts w:ascii="Myriad Pro" w:hAnsi="Myriad Pro"/>
                                <w:b/>
                                <w:spacing w:val="-4"/>
                              </w:rPr>
                              <w:t xml:space="preserve">BAN </w:t>
                            </w:r>
                            <w:r w:rsidR="006F599C">
                              <w:rPr>
                                <w:rFonts w:ascii="Myriad Pro" w:hAnsi="Myriad Pro"/>
                                <w:b/>
                                <w:spacing w:val="-4"/>
                              </w:rPr>
                              <w:t>THƯỜNG VỤ THÀNH ĐOÀN</w:t>
                            </w:r>
                          </w:p>
                          <w:p w:rsidR="0009253F" w:rsidRPr="009D0AB6" w:rsidRDefault="001B3B82" w:rsidP="00CF0953">
                            <w:pPr>
                              <w:spacing w:before="120" w:line="288" w:lineRule="auto"/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  <w:b/>
                              </w:rPr>
                              <w:t>TP. HỒ CHÍ MINH</w:t>
                            </w:r>
                          </w:p>
                          <w:p w:rsidR="0009253F" w:rsidRPr="00CF0953" w:rsidRDefault="0009253F" w:rsidP="00C15EEB">
                            <w:pPr>
                              <w:jc w:val="center"/>
                              <w:rPr>
                                <w:rFonts w:ascii="Myriad Pro" w:hAnsi="Myriad Pro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:rsidR="0009253F" w:rsidRPr="009D0AB6" w:rsidRDefault="009D0AB6" w:rsidP="00C15EEB">
                            <w:pPr>
                              <w:jc w:val="center"/>
                              <w:rPr>
                                <w:rFonts w:ascii="Myriad Pro" w:hAnsi="Myriad Pro"/>
                                <w:i/>
                              </w:rPr>
                            </w:pPr>
                            <w:r>
                              <w:rPr>
                                <w:rFonts w:ascii="Myriad Pro" w:hAnsi="Myriad Pro"/>
                                <w:i/>
                              </w:rPr>
                              <w:t>Trân trọng kính mời</w:t>
                            </w:r>
                          </w:p>
                          <w:p w:rsidR="0097286C" w:rsidRDefault="0060689F" w:rsidP="0097286C">
                            <w:pPr>
                              <w:spacing w:before="120"/>
                              <w:jc w:val="center"/>
                              <w:rPr>
                                <w:rFonts w:ascii="Myriad Pro" w:hAnsi="Myriad Pr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i/>
                              </w:rPr>
                              <w:t>Đại diện BT</w:t>
                            </w:r>
                            <w:r w:rsidR="00421901">
                              <w:rPr>
                                <w:rFonts w:ascii="Myriad Pro" w:hAnsi="Myriad Pro"/>
                                <w:b/>
                                <w:i/>
                              </w:rPr>
                              <w:t xml:space="preserve">V </w:t>
                            </w:r>
                            <w:r w:rsidR="00723FDC">
                              <w:rPr>
                                <w:rFonts w:ascii="Myriad Pro" w:hAnsi="Myriad Pro"/>
                                <w:b/>
                                <w:i/>
                              </w:rPr>
                              <w:t>Quận - Huyện Đoàn</w:t>
                            </w:r>
                          </w:p>
                          <w:p w:rsidR="00421901" w:rsidRPr="00C719EE" w:rsidRDefault="00421901" w:rsidP="0097286C">
                            <w:pPr>
                              <w:spacing w:before="120"/>
                              <w:jc w:val="center"/>
                              <w:rPr>
                                <w:rFonts w:ascii="Myriad Pro" w:hAnsi="Myriad Pr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i/>
                              </w:rPr>
                              <w:t>Đại diện BTV Đoàn trường</w:t>
                            </w:r>
                          </w:p>
                          <w:p w:rsidR="0097286C" w:rsidRDefault="0097286C" w:rsidP="00C15EE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09253F" w:rsidRPr="00F7796E" w:rsidRDefault="009D0AB6" w:rsidP="00F7796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  <w:b/>
                              </w:rPr>
                              <w:t>Đến tham dự</w:t>
                            </w:r>
                          </w:p>
                          <w:p w:rsidR="0009253F" w:rsidRPr="009D0AB6" w:rsidRDefault="0009253F" w:rsidP="006835D5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6"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  <w:b/>
                                <w:sz w:val="26"/>
                              </w:rPr>
                              <w:t xml:space="preserve"> </w:t>
                            </w:r>
                            <w:r w:rsidR="00421901">
                              <w:rPr>
                                <w:rFonts w:ascii="Myriad Pro" w:hAnsi="Myriad Pro"/>
                                <w:b/>
                                <w:noProof/>
                                <w:sz w:val="26"/>
                              </w:rPr>
                              <w:drawing>
                                <wp:inline distT="0" distB="0" distL="0" distR="0">
                                  <wp:extent cx="2777490" cy="1345565"/>
                                  <wp:effectExtent l="0" t="0" r="381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7490" cy="134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3075" w:rsidRDefault="00E83075" w:rsidP="00C15EEB">
                            <w:pPr>
                              <w:rPr>
                                <w:rFonts w:ascii="Myriad Pro" w:hAnsi="Myriad Pro"/>
                                <w:b/>
                                <w:i/>
                              </w:rPr>
                            </w:pPr>
                          </w:p>
                          <w:p w:rsidR="0009253F" w:rsidRPr="009D0AB6" w:rsidRDefault="009D0AB6" w:rsidP="00C15EEB">
                            <w:pPr>
                              <w:rPr>
                                <w:rFonts w:ascii="Myriad Pro" w:hAnsi="Myriad Pro"/>
                                <w:b/>
                                <w:i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  <w:b/>
                                <w:i/>
                              </w:rPr>
                              <w:t>- Thời gian:</w:t>
                            </w:r>
                          </w:p>
                          <w:p w:rsidR="0009253F" w:rsidRPr="00746731" w:rsidRDefault="006C311B" w:rsidP="00F56A9D">
                            <w:pPr>
                              <w:jc w:val="both"/>
                              <w:rPr>
                                <w:rFonts w:ascii="Myriad Pro" w:hAnsi="Myriad Pro"/>
                                <w:spacing w:val="-4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 w:rsidRPr="00746731">
                              <w:rPr>
                                <w:rFonts w:ascii="Myriad Pro" w:hAnsi="Myriad Pro"/>
                                <w:spacing w:val="-4"/>
                              </w:rPr>
                              <w:t>18g</w:t>
                            </w:r>
                            <w:r w:rsidR="00746731" w:rsidRPr="00746731">
                              <w:rPr>
                                <w:rFonts w:ascii="Myriad Pro" w:hAnsi="Myriad Pro"/>
                                <w:spacing w:val="-4"/>
                              </w:rPr>
                              <w:t>0</w:t>
                            </w:r>
                            <w:r w:rsidR="0015305C" w:rsidRPr="00746731">
                              <w:rPr>
                                <w:rFonts w:ascii="Myriad Pro" w:hAnsi="Myriad Pro"/>
                                <w:spacing w:val="-4"/>
                              </w:rPr>
                              <w:t>0</w:t>
                            </w:r>
                            <w:r w:rsidR="0009253F" w:rsidRPr="00746731">
                              <w:rPr>
                                <w:rFonts w:ascii="Myriad Pro" w:hAnsi="Myriad Pro"/>
                                <w:spacing w:val="-4"/>
                              </w:rPr>
                              <w:t xml:space="preserve"> ng</w:t>
                            </w:r>
                            <w:r w:rsidR="009D0AB6" w:rsidRPr="00746731">
                              <w:rPr>
                                <w:rFonts w:ascii="Myriad Pro" w:hAnsi="Myriad Pro"/>
                                <w:spacing w:val="-4"/>
                              </w:rPr>
                              <w:t>ày</w:t>
                            </w:r>
                            <w:r w:rsidR="0009253F" w:rsidRPr="00746731">
                              <w:rPr>
                                <w:rFonts w:ascii="Myriad Pro" w:hAnsi="Myriad Pro"/>
                                <w:spacing w:val="-4"/>
                              </w:rPr>
                              <w:t xml:space="preserve"> </w:t>
                            </w:r>
                            <w:r w:rsidR="0097286C" w:rsidRPr="00746731">
                              <w:rPr>
                                <w:rFonts w:ascii="Myriad Pro" w:hAnsi="Myriad Pro"/>
                                <w:spacing w:val="-4"/>
                              </w:rPr>
                              <w:t>0</w:t>
                            </w:r>
                            <w:r w:rsidR="009D19EE" w:rsidRPr="00746731">
                              <w:rPr>
                                <w:rFonts w:ascii="Myriad Pro" w:hAnsi="Myriad Pro"/>
                                <w:spacing w:val="-4"/>
                              </w:rPr>
                              <w:t>8</w:t>
                            </w:r>
                            <w:r w:rsidR="0009253F" w:rsidRPr="00746731">
                              <w:rPr>
                                <w:rFonts w:ascii="Myriad Pro" w:hAnsi="Myriad Pro"/>
                                <w:spacing w:val="-4"/>
                              </w:rPr>
                              <w:t>/</w:t>
                            </w:r>
                            <w:r w:rsidR="009D19EE" w:rsidRPr="00746731">
                              <w:rPr>
                                <w:rFonts w:ascii="Myriad Pro" w:hAnsi="Myriad Pro"/>
                                <w:spacing w:val="-4"/>
                              </w:rPr>
                              <w:t>01</w:t>
                            </w:r>
                            <w:r w:rsidR="00C55CF7" w:rsidRPr="00746731">
                              <w:rPr>
                                <w:rFonts w:ascii="Myriad Pro" w:hAnsi="Myriad Pro"/>
                                <w:spacing w:val="-4"/>
                              </w:rPr>
                              <w:t>/201</w:t>
                            </w:r>
                            <w:r w:rsidR="00746731" w:rsidRPr="00746731">
                              <w:rPr>
                                <w:rFonts w:ascii="Myriad Pro" w:hAnsi="Myriad Pro"/>
                                <w:spacing w:val="-4"/>
                              </w:rPr>
                              <w:t>6</w:t>
                            </w:r>
                            <w:r w:rsidR="00C55CF7" w:rsidRPr="00746731">
                              <w:rPr>
                                <w:rFonts w:ascii="Myriad Pro" w:hAnsi="Myriad Pro"/>
                                <w:spacing w:val="-4"/>
                              </w:rPr>
                              <w:t xml:space="preserve"> (</w:t>
                            </w:r>
                            <w:r w:rsidR="009D19EE" w:rsidRPr="00746731">
                              <w:rPr>
                                <w:rFonts w:ascii="Myriad Pro" w:hAnsi="Myriad Pro"/>
                                <w:spacing w:val="-4"/>
                              </w:rPr>
                              <w:t xml:space="preserve">Thứ </w:t>
                            </w:r>
                            <w:r w:rsidR="00A405E6">
                              <w:rPr>
                                <w:rFonts w:ascii="Myriad Pro" w:hAnsi="Myriad Pro"/>
                                <w:spacing w:val="-4"/>
                              </w:rPr>
                              <w:t>sáu</w:t>
                            </w:r>
                            <w:r w:rsidR="0009253F" w:rsidRPr="00746731">
                              <w:rPr>
                                <w:rFonts w:ascii="Myriad Pro" w:hAnsi="Myriad Pro"/>
                                <w:spacing w:val="-4"/>
                              </w:rPr>
                              <w:t>).</w:t>
                            </w:r>
                          </w:p>
                          <w:p w:rsidR="009D0AB6" w:rsidRPr="009D0AB6" w:rsidRDefault="009D0AB6" w:rsidP="00746731">
                            <w:pPr>
                              <w:spacing w:before="120"/>
                              <w:rPr>
                                <w:rFonts w:ascii="Myriad Pro" w:hAnsi="Myriad Pro"/>
                                <w:b/>
                                <w:i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  <w:b/>
                                <w:i/>
                              </w:rPr>
                              <w:t>- Địa điểm:</w:t>
                            </w:r>
                          </w:p>
                          <w:p w:rsidR="0009253F" w:rsidRPr="00746731" w:rsidRDefault="00F56A9D" w:rsidP="00C15EEB">
                            <w:pPr>
                              <w:rPr>
                                <w:rFonts w:ascii="Myriad Pro" w:hAnsi="Myriad Pro"/>
                                <w:spacing w:val="-4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 w:rsidR="00746731" w:rsidRPr="00746731">
                              <w:rPr>
                                <w:rFonts w:ascii="Myriad Pro" w:hAnsi="Myriad Pro"/>
                                <w:spacing w:val="-4"/>
                              </w:rPr>
                              <w:t xml:space="preserve">Sân 4A - </w:t>
                            </w:r>
                            <w:r w:rsidRPr="00746731">
                              <w:rPr>
                                <w:rFonts w:ascii="Myriad Pro" w:hAnsi="Myriad Pro"/>
                                <w:spacing w:val="-4"/>
                              </w:rPr>
                              <w:t>Nhà Văn hóa Than</w:t>
                            </w:r>
                            <w:r w:rsidR="009D0AB6" w:rsidRPr="00746731">
                              <w:rPr>
                                <w:rFonts w:ascii="Myriad Pro" w:hAnsi="Myriad Pro"/>
                                <w:spacing w:val="-4"/>
                              </w:rPr>
                              <w:t>h</w:t>
                            </w:r>
                            <w:r w:rsidRPr="00746731">
                              <w:rPr>
                                <w:rFonts w:ascii="Myriad Pro" w:hAnsi="Myriad Pro"/>
                                <w:spacing w:val="-4"/>
                              </w:rPr>
                              <w:t xml:space="preserve"> </w:t>
                            </w:r>
                            <w:r w:rsidR="009D0AB6" w:rsidRPr="00746731">
                              <w:rPr>
                                <w:rFonts w:ascii="Myriad Pro" w:hAnsi="Myriad Pro"/>
                                <w:spacing w:val="-4"/>
                              </w:rPr>
                              <w:t>niên</w:t>
                            </w:r>
                          </w:p>
                          <w:p w:rsidR="009D0AB6" w:rsidRPr="00746731" w:rsidRDefault="009D0AB6" w:rsidP="00C15EEB">
                            <w:pPr>
                              <w:rPr>
                                <w:rFonts w:ascii="Myriad Pro" w:hAnsi="Myriad Pro"/>
                                <w:i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</w:rPr>
                              <w:tab/>
                            </w:r>
                            <w:r w:rsidRPr="00746731">
                              <w:rPr>
                                <w:rFonts w:ascii="Myriad Pro" w:hAnsi="Myriad Pro"/>
                                <w:i/>
                              </w:rPr>
                              <w:t>(0</w:t>
                            </w:r>
                            <w:r w:rsidR="00F56A9D" w:rsidRPr="00746731">
                              <w:rPr>
                                <w:rFonts w:ascii="Myriad Pro" w:hAnsi="Myriad Pro"/>
                                <w:i/>
                              </w:rPr>
                              <w:t>4</w:t>
                            </w:r>
                            <w:r w:rsidRPr="00746731">
                              <w:rPr>
                                <w:rFonts w:ascii="Myriad Pro" w:hAnsi="Myriad Pro"/>
                                <w:i/>
                              </w:rPr>
                              <w:t>, Phạm Ngọc Thạ</w:t>
                            </w:r>
                            <w:bookmarkStart w:id="0" w:name="_GoBack"/>
                            <w:bookmarkEnd w:id="0"/>
                            <w:r w:rsidRPr="00746731">
                              <w:rPr>
                                <w:rFonts w:ascii="Myriad Pro" w:hAnsi="Myriad Pro"/>
                                <w:i/>
                              </w:rPr>
                              <w:t>ch, Quận 1)</w:t>
                            </w:r>
                          </w:p>
                          <w:p w:rsidR="0009253F" w:rsidRPr="009D0AB6" w:rsidRDefault="0009253F" w:rsidP="00C15EEB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</w:rPr>
                              <w:tab/>
                            </w:r>
                            <w:r w:rsidR="009D0AB6">
                              <w:rPr>
                                <w:rFonts w:ascii="Myriad Pro" w:hAnsi="Myriad Pro"/>
                              </w:rPr>
                              <w:t>Trân trọng kính mời</w:t>
                            </w:r>
                            <w:r w:rsidRPr="009D0AB6">
                              <w:rPr>
                                <w:rFonts w:ascii="Myriad Pro" w:hAnsi="Myriad Pro"/>
                              </w:rPr>
                              <w:t>.</w:t>
                            </w: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  <w:b/>
                              </w:rPr>
                              <w:tab/>
                            </w: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  <w:b/>
                              </w:rPr>
                              <w:tab/>
                            </w: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  <w:b/>
                              </w:rPr>
                              <w:tab/>
                            </w: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  <w:r w:rsidRPr="009D0AB6"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  <w:tab/>
                            </w: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2"/>
                              </w:rPr>
                            </w:pPr>
                          </w:p>
                          <w:p w:rsidR="0009253F" w:rsidRPr="009D0AB6" w:rsidRDefault="0009253F" w:rsidP="00C15EEB">
                            <w:pPr>
                              <w:tabs>
                                <w:tab w:val="center" w:pos="2520"/>
                              </w:tabs>
                              <w:rPr>
                                <w:rFonts w:ascii="Myriad Pro" w:hAnsi="Myriad Pro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margin-left:544.8pt;margin-top:0;width:233pt;height:5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" filled="f" stroked="f">
                <v:fill opacity="21588f"/>
                <v:textbox>
                  <w:txbxContent>
                    <w:p w:rsidR="0009253F" w:rsidRPr="009D0AB6" w:rsidRDefault="0009253F" w:rsidP="00C15EEB">
                      <w:pPr>
                        <w:jc w:val="center"/>
                        <w:rPr>
                          <w:rFonts w:ascii="Myriad Pro" w:hAnsi="Myriad Pro"/>
                          <w:sz w:val="20"/>
                          <w:szCs w:val="22"/>
                        </w:rPr>
                      </w:pPr>
                    </w:p>
                    <w:p w:rsidR="00CF0953" w:rsidRPr="00CF0953" w:rsidRDefault="001B3B82" w:rsidP="00CF0953">
                      <w:pPr>
                        <w:spacing w:before="120" w:line="288" w:lineRule="auto"/>
                        <w:jc w:val="center"/>
                        <w:rPr>
                          <w:rFonts w:ascii="Myriad Pro" w:hAnsi="Myriad Pro"/>
                          <w:b/>
                          <w:spacing w:val="-4"/>
                        </w:rPr>
                      </w:pPr>
                      <w:r w:rsidRPr="00CF0953">
                        <w:rPr>
                          <w:rFonts w:ascii="Myriad Pro" w:hAnsi="Myriad Pro"/>
                          <w:b/>
                          <w:spacing w:val="-4"/>
                        </w:rPr>
                        <w:t xml:space="preserve">BAN </w:t>
                      </w:r>
                      <w:r w:rsidR="006F599C">
                        <w:rPr>
                          <w:rFonts w:ascii="Myriad Pro" w:hAnsi="Myriad Pro"/>
                          <w:b/>
                          <w:spacing w:val="-4"/>
                        </w:rPr>
                        <w:t>THƯỜNG VỤ THÀNH ĐOÀN</w:t>
                      </w:r>
                    </w:p>
                    <w:p w:rsidR="0009253F" w:rsidRPr="009D0AB6" w:rsidRDefault="001B3B82" w:rsidP="00CF0953">
                      <w:pPr>
                        <w:spacing w:before="120" w:line="288" w:lineRule="auto"/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9D0AB6">
                        <w:rPr>
                          <w:rFonts w:ascii="Myriad Pro" w:hAnsi="Myriad Pro"/>
                          <w:b/>
                        </w:rPr>
                        <w:t>TP. HỒ CHÍ MINH</w:t>
                      </w:r>
                    </w:p>
                    <w:p w:rsidR="0009253F" w:rsidRPr="00CF0953" w:rsidRDefault="0009253F" w:rsidP="00C15EEB">
                      <w:pPr>
                        <w:jc w:val="center"/>
                        <w:rPr>
                          <w:rFonts w:ascii="Myriad Pro" w:hAnsi="Myriad Pro"/>
                          <w:i/>
                          <w:sz w:val="30"/>
                          <w:szCs w:val="30"/>
                        </w:rPr>
                      </w:pPr>
                    </w:p>
                    <w:p w:rsidR="0009253F" w:rsidRPr="009D0AB6" w:rsidRDefault="009D0AB6" w:rsidP="00C15EEB">
                      <w:pPr>
                        <w:jc w:val="center"/>
                        <w:rPr>
                          <w:rFonts w:ascii="Myriad Pro" w:hAnsi="Myriad Pro"/>
                          <w:i/>
                        </w:rPr>
                      </w:pPr>
                      <w:r>
                        <w:rPr>
                          <w:rFonts w:ascii="Myriad Pro" w:hAnsi="Myriad Pro"/>
                          <w:i/>
                        </w:rPr>
                        <w:t>Trân trọng kính mời</w:t>
                      </w:r>
                    </w:p>
                    <w:p w:rsidR="0097286C" w:rsidRDefault="0060689F" w:rsidP="0097286C">
                      <w:pPr>
                        <w:spacing w:before="120"/>
                        <w:jc w:val="center"/>
                        <w:rPr>
                          <w:rFonts w:ascii="Myriad Pro" w:hAnsi="Myriad Pro"/>
                          <w:b/>
                          <w:i/>
                        </w:rPr>
                      </w:pPr>
                      <w:r>
                        <w:rPr>
                          <w:rFonts w:ascii="Myriad Pro" w:hAnsi="Myriad Pro"/>
                          <w:b/>
                          <w:i/>
                        </w:rPr>
                        <w:t>Đại diện BT</w:t>
                      </w:r>
                      <w:r w:rsidR="00421901">
                        <w:rPr>
                          <w:rFonts w:ascii="Myriad Pro" w:hAnsi="Myriad Pro"/>
                          <w:b/>
                          <w:i/>
                        </w:rPr>
                        <w:t xml:space="preserve">V </w:t>
                      </w:r>
                      <w:r w:rsidR="00723FDC">
                        <w:rPr>
                          <w:rFonts w:ascii="Myriad Pro" w:hAnsi="Myriad Pro"/>
                          <w:b/>
                          <w:i/>
                        </w:rPr>
                        <w:t>Quận - Huyện Đoàn</w:t>
                      </w:r>
                    </w:p>
                    <w:p w:rsidR="00421901" w:rsidRPr="00C719EE" w:rsidRDefault="00421901" w:rsidP="0097286C">
                      <w:pPr>
                        <w:spacing w:before="120"/>
                        <w:jc w:val="center"/>
                        <w:rPr>
                          <w:rFonts w:ascii="Myriad Pro" w:hAnsi="Myriad Pro"/>
                          <w:b/>
                          <w:i/>
                        </w:rPr>
                      </w:pPr>
                      <w:r>
                        <w:rPr>
                          <w:rFonts w:ascii="Myriad Pro" w:hAnsi="Myriad Pro"/>
                          <w:b/>
                          <w:i/>
                        </w:rPr>
                        <w:t>Đại diện BTV Đoàn trường</w:t>
                      </w:r>
                    </w:p>
                    <w:p w:rsidR="0097286C" w:rsidRDefault="0097286C" w:rsidP="00C15EEB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</w:p>
                    <w:p w:rsidR="0009253F" w:rsidRPr="00F7796E" w:rsidRDefault="009D0AB6" w:rsidP="00F7796E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9D0AB6">
                        <w:rPr>
                          <w:rFonts w:ascii="Myriad Pro" w:hAnsi="Myriad Pro"/>
                          <w:b/>
                        </w:rPr>
                        <w:t>Đến tham dự</w:t>
                      </w:r>
                    </w:p>
                    <w:p w:rsidR="0009253F" w:rsidRPr="009D0AB6" w:rsidRDefault="0009253F" w:rsidP="006835D5">
                      <w:pPr>
                        <w:jc w:val="center"/>
                        <w:rPr>
                          <w:rFonts w:ascii="Myriad Pro" w:hAnsi="Myriad Pro"/>
                          <w:b/>
                          <w:sz w:val="26"/>
                        </w:rPr>
                      </w:pPr>
                      <w:r w:rsidRPr="009D0AB6">
                        <w:rPr>
                          <w:rFonts w:ascii="Myriad Pro" w:hAnsi="Myriad Pro"/>
                          <w:b/>
                          <w:sz w:val="26"/>
                        </w:rPr>
                        <w:t xml:space="preserve"> </w:t>
                      </w:r>
                      <w:r w:rsidR="00421901">
                        <w:rPr>
                          <w:rFonts w:ascii="Myriad Pro" w:hAnsi="Myriad Pro"/>
                          <w:b/>
                          <w:noProof/>
                          <w:sz w:val="26"/>
                        </w:rPr>
                        <w:drawing>
                          <wp:inline distT="0" distB="0" distL="0" distR="0">
                            <wp:extent cx="2777490" cy="1345565"/>
                            <wp:effectExtent l="0" t="0" r="381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7490" cy="134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3075" w:rsidRDefault="00E83075" w:rsidP="00C15EEB">
                      <w:pPr>
                        <w:rPr>
                          <w:rFonts w:ascii="Myriad Pro" w:hAnsi="Myriad Pro"/>
                          <w:b/>
                          <w:i/>
                        </w:rPr>
                      </w:pPr>
                    </w:p>
                    <w:p w:rsidR="0009253F" w:rsidRPr="009D0AB6" w:rsidRDefault="009D0AB6" w:rsidP="00C15EEB">
                      <w:pPr>
                        <w:rPr>
                          <w:rFonts w:ascii="Myriad Pro" w:hAnsi="Myriad Pro"/>
                          <w:b/>
                          <w:i/>
                        </w:rPr>
                      </w:pPr>
                      <w:r w:rsidRPr="009D0AB6">
                        <w:rPr>
                          <w:rFonts w:ascii="Myriad Pro" w:hAnsi="Myriad Pro"/>
                          <w:b/>
                          <w:i/>
                        </w:rPr>
                        <w:t>- Thời gian:</w:t>
                      </w:r>
                    </w:p>
                    <w:p w:rsidR="0009253F" w:rsidRPr="00746731" w:rsidRDefault="006C311B" w:rsidP="00F56A9D">
                      <w:pPr>
                        <w:jc w:val="both"/>
                        <w:rPr>
                          <w:rFonts w:ascii="Myriad Pro" w:hAnsi="Myriad Pro"/>
                          <w:spacing w:val="-4"/>
                        </w:rPr>
                      </w:pPr>
                      <w:r>
                        <w:rPr>
                          <w:rFonts w:ascii="Myriad Pro" w:hAnsi="Myriad Pro"/>
                        </w:rPr>
                        <w:tab/>
                      </w:r>
                      <w:r w:rsidRPr="00746731">
                        <w:rPr>
                          <w:rFonts w:ascii="Myriad Pro" w:hAnsi="Myriad Pro"/>
                          <w:spacing w:val="-4"/>
                        </w:rPr>
                        <w:t>18g</w:t>
                      </w:r>
                      <w:r w:rsidR="00746731" w:rsidRPr="00746731">
                        <w:rPr>
                          <w:rFonts w:ascii="Myriad Pro" w:hAnsi="Myriad Pro"/>
                          <w:spacing w:val="-4"/>
                        </w:rPr>
                        <w:t>0</w:t>
                      </w:r>
                      <w:r w:rsidR="0015305C" w:rsidRPr="00746731">
                        <w:rPr>
                          <w:rFonts w:ascii="Myriad Pro" w:hAnsi="Myriad Pro"/>
                          <w:spacing w:val="-4"/>
                        </w:rPr>
                        <w:t>0</w:t>
                      </w:r>
                      <w:r w:rsidR="0009253F" w:rsidRPr="00746731">
                        <w:rPr>
                          <w:rFonts w:ascii="Myriad Pro" w:hAnsi="Myriad Pro"/>
                          <w:spacing w:val="-4"/>
                        </w:rPr>
                        <w:t xml:space="preserve"> ng</w:t>
                      </w:r>
                      <w:r w:rsidR="009D0AB6" w:rsidRPr="00746731">
                        <w:rPr>
                          <w:rFonts w:ascii="Myriad Pro" w:hAnsi="Myriad Pro"/>
                          <w:spacing w:val="-4"/>
                        </w:rPr>
                        <w:t>ày</w:t>
                      </w:r>
                      <w:r w:rsidR="0009253F" w:rsidRPr="00746731">
                        <w:rPr>
                          <w:rFonts w:ascii="Myriad Pro" w:hAnsi="Myriad Pro"/>
                          <w:spacing w:val="-4"/>
                        </w:rPr>
                        <w:t xml:space="preserve"> </w:t>
                      </w:r>
                      <w:r w:rsidR="0097286C" w:rsidRPr="00746731">
                        <w:rPr>
                          <w:rFonts w:ascii="Myriad Pro" w:hAnsi="Myriad Pro"/>
                          <w:spacing w:val="-4"/>
                        </w:rPr>
                        <w:t>0</w:t>
                      </w:r>
                      <w:r w:rsidR="009D19EE" w:rsidRPr="00746731">
                        <w:rPr>
                          <w:rFonts w:ascii="Myriad Pro" w:hAnsi="Myriad Pro"/>
                          <w:spacing w:val="-4"/>
                        </w:rPr>
                        <w:t>8</w:t>
                      </w:r>
                      <w:r w:rsidR="0009253F" w:rsidRPr="00746731">
                        <w:rPr>
                          <w:rFonts w:ascii="Myriad Pro" w:hAnsi="Myriad Pro"/>
                          <w:spacing w:val="-4"/>
                        </w:rPr>
                        <w:t>/</w:t>
                      </w:r>
                      <w:r w:rsidR="009D19EE" w:rsidRPr="00746731">
                        <w:rPr>
                          <w:rFonts w:ascii="Myriad Pro" w:hAnsi="Myriad Pro"/>
                          <w:spacing w:val="-4"/>
                        </w:rPr>
                        <w:t>01</w:t>
                      </w:r>
                      <w:r w:rsidR="00C55CF7" w:rsidRPr="00746731">
                        <w:rPr>
                          <w:rFonts w:ascii="Myriad Pro" w:hAnsi="Myriad Pro"/>
                          <w:spacing w:val="-4"/>
                        </w:rPr>
                        <w:t>/201</w:t>
                      </w:r>
                      <w:r w:rsidR="00746731" w:rsidRPr="00746731">
                        <w:rPr>
                          <w:rFonts w:ascii="Myriad Pro" w:hAnsi="Myriad Pro"/>
                          <w:spacing w:val="-4"/>
                        </w:rPr>
                        <w:t>6</w:t>
                      </w:r>
                      <w:r w:rsidR="00C55CF7" w:rsidRPr="00746731">
                        <w:rPr>
                          <w:rFonts w:ascii="Myriad Pro" w:hAnsi="Myriad Pro"/>
                          <w:spacing w:val="-4"/>
                        </w:rPr>
                        <w:t xml:space="preserve"> (</w:t>
                      </w:r>
                      <w:r w:rsidR="009D19EE" w:rsidRPr="00746731">
                        <w:rPr>
                          <w:rFonts w:ascii="Myriad Pro" w:hAnsi="Myriad Pro"/>
                          <w:spacing w:val="-4"/>
                        </w:rPr>
                        <w:t xml:space="preserve">Thứ </w:t>
                      </w:r>
                      <w:r w:rsidR="00A405E6">
                        <w:rPr>
                          <w:rFonts w:ascii="Myriad Pro" w:hAnsi="Myriad Pro"/>
                          <w:spacing w:val="-4"/>
                        </w:rPr>
                        <w:t>sáu</w:t>
                      </w:r>
                      <w:r w:rsidR="0009253F" w:rsidRPr="00746731">
                        <w:rPr>
                          <w:rFonts w:ascii="Myriad Pro" w:hAnsi="Myriad Pro"/>
                          <w:spacing w:val="-4"/>
                        </w:rPr>
                        <w:t>).</w:t>
                      </w:r>
                    </w:p>
                    <w:p w:rsidR="009D0AB6" w:rsidRPr="009D0AB6" w:rsidRDefault="009D0AB6" w:rsidP="00746731">
                      <w:pPr>
                        <w:spacing w:before="120"/>
                        <w:rPr>
                          <w:rFonts w:ascii="Myriad Pro" w:hAnsi="Myriad Pro"/>
                          <w:b/>
                          <w:i/>
                        </w:rPr>
                      </w:pPr>
                      <w:r w:rsidRPr="009D0AB6">
                        <w:rPr>
                          <w:rFonts w:ascii="Myriad Pro" w:hAnsi="Myriad Pro"/>
                          <w:b/>
                          <w:i/>
                        </w:rPr>
                        <w:t>- Địa điểm:</w:t>
                      </w:r>
                    </w:p>
                    <w:p w:rsidR="0009253F" w:rsidRPr="00746731" w:rsidRDefault="00F56A9D" w:rsidP="00C15EEB">
                      <w:pPr>
                        <w:rPr>
                          <w:rFonts w:ascii="Myriad Pro" w:hAnsi="Myriad Pro"/>
                          <w:spacing w:val="-4"/>
                        </w:rPr>
                      </w:pPr>
                      <w:r>
                        <w:rPr>
                          <w:rFonts w:ascii="Myriad Pro" w:hAnsi="Myriad Pro"/>
                        </w:rPr>
                        <w:tab/>
                      </w:r>
                      <w:r w:rsidR="00746731" w:rsidRPr="00746731">
                        <w:rPr>
                          <w:rFonts w:ascii="Myriad Pro" w:hAnsi="Myriad Pro"/>
                          <w:spacing w:val="-4"/>
                        </w:rPr>
                        <w:t xml:space="preserve">Sân 4A - </w:t>
                      </w:r>
                      <w:r w:rsidRPr="00746731">
                        <w:rPr>
                          <w:rFonts w:ascii="Myriad Pro" w:hAnsi="Myriad Pro"/>
                          <w:spacing w:val="-4"/>
                        </w:rPr>
                        <w:t>Nhà Văn hóa Than</w:t>
                      </w:r>
                      <w:r w:rsidR="009D0AB6" w:rsidRPr="00746731">
                        <w:rPr>
                          <w:rFonts w:ascii="Myriad Pro" w:hAnsi="Myriad Pro"/>
                          <w:spacing w:val="-4"/>
                        </w:rPr>
                        <w:t>h</w:t>
                      </w:r>
                      <w:r w:rsidRPr="00746731">
                        <w:rPr>
                          <w:rFonts w:ascii="Myriad Pro" w:hAnsi="Myriad Pro"/>
                          <w:spacing w:val="-4"/>
                        </w:rPr>
                        <w:t xml:space="preserve"> </w:t>
                      </w:r>
                      <w:r w:rsidR="009D0AB6" w:rsidRPr="00746731">
                        <w:rPr>
                          <w:rFonts w:ascii="Myriad Pro" w:hAnsi="Myriad Pro"/>
                          <w:spacing w:val="-4"/>
                        </w:rPr>
                        <w:t>niên</w:t>
                      </w:r>
                    </w:p>
                    <w:p w:rsidR="009D0AB6" w:rsidRPr="00746731" w:rsidRDefault="009D0AB6" w:rsidP="00C15EEB">
                      <w:pPr>
                        <w:rPr>
                          <w:rFonts w:ascii="Myriad Pro" w:hAnsi="Myriad Pro"/>
                          <w:i/>
                        </w:rPr>
                      </w:pPr>
                      <w:r w:rsidRPr="009D0AB6">
                        <w:rPr>
                          <w:rFonts w:ascii="Myriad Pro" w:hAnsi="Myriad Pro"/>
                        </w:rPr>
                        <w:tab/>
                      </w:r>
                      <w:r w:rsidRPr="00746731">
                        <w:rPr>
                          <w:rFonts w:ascii="Myriad Pro" w:hAnsi="Myriad Pro"/>
                          <w:i/>
                        </w:rPr>
                        <w:t>(0</w:t>
                      </w:r>
                      <w:r w:rsidR="00F56A9D" w:rsidRPr="00746731">
                        <w:rPr>
                          <w:rFonts w:ascii="Myriad Pro" w:hAnsi="Myriad Pro"/>
                          <w:i/>
                        </w:rPr>
                        <w:t>4</w:t>
                      </w:r>
                      <w:r w:rsidRPr="00746731">
                        <w:rPr>
                          <w:rFonts w:ascii="Myriad Pro" w:hAnsi="Myriad Pro"/>
                          <w:i/>
                        </w:rPr>
                        <w:t>, Phạm Ngọc Thạ</w:t>
                      </w:r>
                      <w:bookmarkStart w:id="1" w:name="_GoBack"/>
                      <w:bookmarkEnd w:id="1"/>
                      <w:r w:rsidRPr="00746731">
                        <w:rPr>
                          <w:rFonts w:ascii="Myriad Pro" w:hAnsi="Myriad Pro"/>
                          <w:i/>
                        </w:rPr>
                        <w:t>ch, Quận 1)</w:t>
                      </w:r>
                    </w:p>
                    <w:p w:rsidR="0009253F" w:rsidRPr="009D0AB6" w:rsidRDefault="0009253F" w:rsidP="00C15EEB">
                      <w:pPr>
                        <w:rPr>
                          <w:rFonts w:ascii="Myriad Pro" w:hAnsi="Myriad Pro"/>
                        </w:rPr>
                      </w:pPr>
                    </w:p>
                    <w:p w:rsidR="0009253F" w:rsidRPr="009D0AB6" w:rsidRDefault="0009253F" w:rsidP="00C15EEB">
                      <w:pPr>
                        <w:rPr>
                          <w:rFonts w:ascii="Myriad Pro" w:hAnsi="Myriad Pro"/>
                        </w:rPr>
                      </w:pPr>
                      <w:r w:rsidRPr="009D0AB6">
                        <w:rPr>
                          <w:rFonts w:ascii="Myriad Pro" w:hAnsi="Myriad Pro"/>
                        </w:rPr>
                        <w:tab/>
                      </w:r>
                      <w:r w:rsidR="009D0AB6">
                        <w:rPr>
                          <w:rFonts w:ascii="Myriad Pro" w:hAnsi="Myriad Pro"/>
                        </w:rPr>
                        <w:t>Trân trọng kính mời</w:t>
                      </w:r>
                      <w:r w:rsidRPr="009D0AB6">
                        <w:rPr>
                          <w:rFonts w:ascii="Myriad Pro" w:hAnsi="Myriad Pro"/>
                        </w:rPr>
                        <w:t>.</w:t>
                      </w: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</w:rPr>
                      </w:pPr>
                      <w:r w:rsidRPr="009D0AB6">
                        <w:rPr>
                          <w:rFonts w:ascii="Myriad Pro" w:hAnsi="Myriad Pro"/>
                          <w:b/>
                        </w:rPr>
                        <w:tab/>
                      </w: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</w:rPr>
                      </w:pPr>
                      <w:r w:rsidRPr="009D0AB6">
                        <w:rPr>
                          <w:rFonts w:ascii="Myriad Pro" w:hAnsi="Myriad Pro"/>
                          <w:b/>
                        </w:rPr>
                        <w:tab/>
                      </w: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</w:rPr>
                      </w:pPr>
                      <w:r w:rsidRPr="009D0AB6">
                        <w:rPr>
                          <w:rFonts w:ascii="Myriad Pro" w:hAnsi="Myriad Pro"/>
                          <w:b/>
                        </w:rPr>
                        <w:tab/>
                      </w: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</w:rPr>
                      </w:pPr>
                      <w:r w:rsidRPr="009D0AB6">
                        <w:rPr>
                          <w:rFonts w:ascii="Myriad Pro" w:hAnsi="Myriad Pro"/>
                          <w:b/>
                        </w:rPr>
                        <w:tab/>
                        <w:t xml:space="preserve"> </w:t>
                      </w: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  <w:r w:rsidRPr="009D0AB6">
                        <w:rPr>
                          <w:rFonts w:ascii="Myriad Pro" w:hAnsi="Myriad Pro"/>
                          <w:b/>
                          <w:sz w:val="22"/>
                        </w:rPr>
                        <w:tab/>
                      </w: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2"/>
                        </w:rPr>
                      </w:pPr>
                    </w:p>
                    <w:p w:rsidR="0009253F" w:rsidRPr="009D0AB6" w:rsidRDefault="0009253F" w:rsidP="00C15EEB">
                      <w:pPr>
                        <w:tabs>
                          <w:tab w:val="center" w:pos="2520"/>
                        </w:tabs>
                        <w:rPr>
                          <w:rFonts w:ascii="Myriad Pro" w:hAnsi="Myriad Pro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6814185</wp:posOffset>
                </wp:positionH>
                <wp:positionV relativeFrom="paragraph">
                  <wp:posOffset>0</wp:posOffset>
                </wp:positionV>
                <wp:extent cx="3182620" cy="6840220"/>
                <wp:effectExtent l="13335" t="9525" r="13970" b="8255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6840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36.55pt;margin-top:0;width:250.6pt;height:53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AMeQIAAP4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9878060</wp:posOffset>
                </wp:positionH>
                <wp:positionV relativeFrom="paragraph">
                  <wp:posOffset>10795</wp:posOffset>
                </wp:positionV>
                <wp:extent cx="1042035" cy="6865620"/>
                <wp:effectExtent l="635" t="1270" r="0" b="635"/>
                <wp:wrapNone/>
                <wp:docPr id="1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86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777.8pt;margin-top:.85pt;width:82.05pt;height:54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111125</wp:posOffset>
                </wp:positionV>
                <wp:extent cx="4876800" cy="6656705"/>
                <wp:effectExtent l="514350" t="273050" r="514350" b="271145"/>
                <wp:wrapNone/>
                <wp:docPr id="12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681310">
                          <a:off x="0" y="0"/>
                          <a:ext cx="4876800" cy="665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0" o:spid="_x0000_s1026" style="position:absolute;margin-left:-60pt;margin-top:8.75pt;width:384pt;height:524.15pt;rotation:-10396948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5115560</wp:posOffset>
                </wp:positionV>
                <wp:extent cx="422910" cy="394970"/>
                <wp:effectExtent l="6350" t="10160" r="8890" b="13970"/>
                <wp:wrapNone/>
                <wp:docPr id="11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394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10.25pt;margin-top:402.8pt;width:33.3pt;height:31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5657215</wp:posOffset>
                </wp:positionV>
                <wp:extent cx="489585" cy="478155"/>
                <wp:effectExtent l="12065" t="8890" r="12700" b="8255"/>
                <wp:wrapNone/>
                <wp:docPr id="10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478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30.2pt;margin-top:445.45pt;width:38.55pt;height:37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" strokecolor="white"/>
            </w:pict>
          </mc:Fallback>
        </mc:AlternateContent>
      </w:r>
      <w:r w:rsidR="00D53B98">
        <w:t xml:space="preserve">                              </w:t>
      </w:r>
    </w:p>
    <w:p w:rsidR="00217E8A" w:rsidRPr="00992BBE" w:rsidRDefault="00F7796E">
      <w:r>
        <w:rPr>
          <w:noProof/>
          <w:lang w:val="vi-VN" w:eastAsia="vi-V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6" type="#_x0000_t136" style="position:absolute;margin-left:14.75pt;margin-top:248.4pt;width:232.8pt;height:111.45pt;z-index:251664384" fillcolor="#17365d" strokecolor="#365f91" strokeweight="1pt">
            <v:fill opacity="55050f"/>
            <v:shadow color="#99f" offset="3pt"/>
            <v:textpath style="font-family:&quot;Arial&quot;;font-weight:bold;v-text-kern:t" trim="t" fitpath="t" string="CHƯƠNG TRÌNH KỶ NIỆM 66 NĂM&#10;NGÀY TRUYỀN THỐNG HỌC SINH, SINH VIÊN&#10;(09/01/1950 - 09/01/2016)&#10;VÀ TUYÊN DƯƠNG &quot;SINH VIÊN 5 TỐT&quot;,&#10;&quot;HỌC SINH 3 TÍCH CỰC&quot; TP. HỒ CHÍ MINH&#10;NĂM 2015&#10;"/>
          </v:shape>
        </w:pict>
      </w:r>
      <w:r w:rsidR="004219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6106160</wp:posOffset>
                </wp:positionV>
                <wp:extent cx="3108325" cy="594995"/>
                <wp:effectExtent l="0" t="635" r="1270" b="4445"/>
                <wp:wrapNone/>
                <wp:docPr id="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325" cy="59499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86C" w:rsidRPr="0015305C" w:rsidRDefault="0097286C" w:rsidP="0097286C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97286C" w:rsidRPr="0015305C" w:rsidRDefault="0097286C" w:rsidP="0097286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FFFFFF"/>
                              </w:rPr>
                            </w:pPr>
                            <w:r w:rsidRPr="0015305C">
                              <w:rPr>
                                <w:rFonts w:ascii="Myriad Pro" w:hAnsi="Myriad Pro"/>
                                <w:b/>
                                <w:color w:val="FFFFFF"/>
                              </w:rPr>
                              <w:t xml:space="preserve">- Tháng </w:t>
                            </w:r>
                            <w:r w:rsidR="001B3B82">
                              <w:rPr>
                                <w:rFonts w:ascii="Myriad Pro" w:hAnsi="Myriad Pro"/>
                                <w:b/>
                                <w:color w:val="FFFFFF"/>
                              </w:rPr>
                              <w:t>0</w:t>
                            </w:r>
                            <w:r w:rsidRPr="0015305C">
                              <w:rPr>
                                <w:rFonts w:ascii="Myriad Pro" w:hAnsi="Myriad Pro"/>
                                <w:b/>
                                <w:color w:val="FFFFFF"/>
                              </w:rPr>
                              <w:t>1/201</w:t>
                            </w:r>
                            <w:r w:rsidR="005B508F">
                              <w:rPr>
                                <w:rFonts w:ascii="Myriad Pro" w:hAnsi="Myriad Pro"/>
                                <w:b/>
                                <w:color w:val="FFFFFF"/>
                              </w:rPr>
                              <w:t>6</w:t>
                            </w:r>
                            <w:r w:rsidRPr="0015305C">
                              <w:rPr>
                                <w:rFonts w:ascii="Myriad Pro" w:hAnsi="Myriad Pro"/>
                                <w:b/>
                                <w:color w:val="FFFFFF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8" style="position:absolute;margin-left:9.4pt;margin-top:480.8pt;width:244.7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" fillcolor="#e36c0a" stroked="f">
                <v:textbox>
                  <w:txbxContent>
                    <w:p w:rsidR="0097286C" w:rsidRPr="0015305C" w:rsidRDefault="0097286C" w:rsidP="0097286C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:rsidR="0097286C" w:rsidRPr="0015305C" w:rsidRDefault="0097286C" w:rsidP="0097286C">
                      <w:pPr>
                        <w:jc w:val="center"/>
                        <w:rPr>
                          <w:rFonts w:ascii="Myriad Pro" w:hAnsi="Myriad Pro"/>
                          <w:b/>
                          <w:color w:val="FFFFFF"/>
                        </w:rPr>
                      </w:pPr>
                      <w:r w:rsidRPr="0015305C">
                        <w:rPr>
                          <w:rFonts w:ascii="Myriad Pro" w:hAnsi="Myriad Pro"/>
                          <w:b/>
                          <w:color w:val="FFFFFF"/>
                        </w:rPr>
                        <w:t xml:space="preserve">- Tháng </w:t>
                      </w:r>
                      <w:r w:rsidR="001B3B82">
                        <w:rPr>
                          <w:rFonts w:ascii="Myriad Pro" w:hAnsi="Myriad Pro"/>
                          <w:b/>
                          <w:color w:val="FFFFFF"/>
                        </w:rPr>
                        <w:t>0</w:t>
                      </w:r>
                      <w:r w:rsidRPr="0015305C">
                        <w:rPr>
                          <w:rFonts w:ascii="Myriad Pro" w:hAnsi="Myriad Pro"/>
                          <w:b/>
                          <w:color w:val="FFFFFF"/>
                        </w:rPr>
                        <w:t>1/201</w:t>
                      </w:r>
                      <w:r w:rsidR="005B508F">
                        <w:rPr>
                          <w:rFonts w:ascii="Myriad Pro" w:hAnsi="Myriad Pro"/>
                          <w:b/>
                          <w:color w:val="FFFFFF"/>
                        </w:rPr>
                        <w:t>6</w:t>
                      </w:r>
                      <w:r w:rsidRPr="0015305C">
                        <w:rPr>
                          <w:rFonts w:ascii="Myriad Pro" w:hAnsi="Myriad Pro"/>
                          <w:b/>
                          <w:color w:val="FFFFFF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4219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167640</wp:posOffset>
                </wp:positionV>
                <wp:extent cx="2261235" cy="2057400"/>
                <wp:effectExtent l="635" t="0" r="0" b="381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08F" w:rsidRDefault="00421901" w:rsidP="003039AB">
                            <w:pPr>
                              <w:jc w:val="center"/>
                              <w:rPr>
                                <w:rFonts w:ascii="Myriad Pro" w:hAnsi="Myriad Pro"/>
                                <w:i/>
                                <w:iCs/>
                                <w:sz w:val="36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noProof/>
                                <w:spacing w:val="6"/>
                              </w:rPr>
                              <w:drawing>
                                <wp:inline distT="0" distB="0" distL="0" distR="0">
                                  <wp:extent cx="923290" cy="1000760"/>
                                  <wp:effectExtent l="0" t="0" r="0" b="8890"/>
                                  <wp:docPr id="2" name="Picture 2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100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yriad Pro" w:hAnsi="Myriad Pro"/>
                                <w:i/>
                                <w:iCs/>
                                <w:noProof/>
                                <w:sz w:val="36"/>
                                <w:szCs w:val="18"/>
                              </w:rPr>
                              <w:drawing>
                                <wp:inline distT="0" distB="0" distL="0" distR="0">
                                  <wp:extent cx="1035050" cy="1035050"/>
                                  <wp:effectExtent l="0" t="0" r="0" b="0"/>
                                  <wp:docPr id="3" name="Picture 3" descr="LOGO HOI SINH VI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 HOI SINH VI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508F" w:rsidRPr="008D2772" w:rsidRDefault="005B508F" w:rsidP="005B508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2060"/>
                              </w:rPr>
                            </w:pPr>
                            <w:r w:rsidRPr="008D2772">
                              <w:rPr>
                                <w:rFonts w:ascii="Arial" w:hAnsi="Arial" w:cs="Arial"/>
                                <w:b/>
                                <w:iCs/>
                                <w:color w:val="002060"/>
                              </w:rPr>
                              <w:t>TP. HỒ CHÍ MINH</w:t>
                            </w:r>
                          </w:p>
                          <w:p w:rsidR="0009253F" w:rsidRPr="008D2772" w:rsidRDefault="00421901" w:rsidP="005B508F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w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  <w:drawing>
                                <wp:inline distT="0" distB="0" distL="0" distR="0">
                                  <wp:extent cx="12188825" cy="12188825"/>
                                  <wp:effectExtent l="0" t="0" r="3175" b="3175"/>
                                  <wp:docPr id="4" name="Picture 4" descr="LOGO HOI SINH VI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HOI SINH VI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8825" cy="1218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w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  <w:drawing>
                                <wp:inline distT="0" distB="0" distL="0" distR="0">
                                  <wp:extent cx="12188825" cy="12188825"/>
                                  <wp:effectExtent l="0" t="0" r="3175" b="3175"/>
                                  <wp:docPr id="5" name="Picture 5" descr="LOGO HOI SINH VI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 HOI SINH VI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8825" cy="1218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2060"/>
                                <w:spacing w:val="6"/>
                              </w:rPr>
                              <w:drawing>
                                <wp:inline distT="0" distB="0" distL="0" distR="0">
                                  <wp:extent cx="12188825" cy="12188825"/>
                                  <wp:effectExtent l="0" t="0" r="3175" b="3175"/>
                                  <wp:docPr id="6" name="Picture 6" descr="LOGO HOI SINH VI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OGO HOI SINH VI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8825" cy="1218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43.55pt;margin-top:13.2pt;width:178.0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q0uwIAAMI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" filled="f" stroked="f">
                <v:textbox>
                  <w:txbxContent>
                    <w:p w:rsidR="005B508F" w:rsidRDefault="00421901" w:rsidP="003039AB">
                      <w:pPr>
                        <w:jc w:val="center"/>
                        <w:rPr>
                          <w:rFonts w:ascii="Myriad Pro" w:hAnsi="Myriad Pro"/>
                          <w:i/>
                          <w:iCs/>
                          <w:sz w:val="36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noProof/>
                          <w:spacing w:val="6"/>
                        </w:rPr>
                        <w:drawing>
                          <wp:inline distT="0" distB="0" distL="0" distR="0">
                            <wp:extent cx="923290" cy="1000760"/>
                            <wp:effectExtent l="0" t="0" r="0" b="8890"/>
                            <wp:docPr id="2" name="Picture 2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1000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yriad Pro" w:hAnsi="Myriad Pro"/>
                          <w:i/>
                          <w:iCs/>
                          <w:noProof/>
                          <w:sz w:val="36"/>
                          <w:szCs w:val="18"/>
                        </w:rPr>
                        <w:drawing>
                          <wp:inline distT="0" distB="0" distL="0" distR="0">
                            <wp:extent cx="1035050" cy="1035050"/>
                            <wp:effectExtent l="0" t="0" r="0" b="0"/>
                            <wp:docPr id="3" name="Picture 3" descr="LOGO HOI SINH VI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 HOI SINH VI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508F" w:rsidRPr="008D2772" w:rsidRDefault="005B508F" w:rsidP="005B508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iCs/>
                          <w:color w:val="002060"/>
                        </w:rPr>
                      </w:pPr>
                      <w:r w:rsidRPr="008D2772">
                        <w:rPr>
                          <w:rFonts w:ascii="Arial" w:hAnsi="Arial" w:cs="Arial"/>
                          <w:b/>
                          <w:iCs/>
                          <w:color w:val="002060"/>
                        </w:rPr>
                        <w:t>TP. HỒ CHÍ MINH</w:t>
                      </w:r>
                    </w:p>
                    <w:p w:rsidR="0009253F" w:rsidRPr="008D2772" w:rsidRDefault="00421901" w:rsidP="005B508F">
                      <w:pPr>
                        <w:spacing w:before="12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060"/>
                          <w:w w:val="0"/>
                          <w:u w:color="000000"/>
                          <w:bdr w:val="none" w:sz="0" w:space="0" w:color="000000"/>
                          <w:shd w:val="clear" w:color="000000" w:fill="000000"/>
                        </w:rPr>
                        <w:drawing>
                          <wp:inline distT="0" distB="0" distL="0" distR="0">
                            <wp:extent cx="12188825" cy="12188825"/>
                            <wp:effectExtent l="0" t="0" r="3175" b="3175"/>
                            <wp:docPr id="4" name="Picture 4" descr="LOGO HOI SINH VI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HOI SINH VI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8825" cy="1218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002060"/>
                          <w:w w:val="0"/>
                          <w:u w:color="000000"/>
                          <w:bdr w:val="none" w:sz="0" w:space="0" w:color="000000"/>
                          <w:shd w:val="clear" w:color="000000" w:fill="000000"/>
                        </w:rPr>
                        <w:drawing>
                          <wp:inline distT="0" distB="0" distL="0" distR="0">
                            <wp:extent cx="12188825" cy="12188825"/>
                            <wp:effectExtent l="0" t="0" r="3175" b="3175"/>
                            <wp:docPr id="5" name="Picture 5" descr="LOGO HOI SINH VI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GO HOI SINH VI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8825" cy="1218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002060"/>
                          <w:spacing w:val="6"/>
                        </w:rPr>
                        <w:drawing>
                          <wp:inline distT="0" distB="0" distL="0" distR="0">
                            <wp:extent cx="12188825" cy="12188825"/>
                            <wp:effectExtent l="0" t="0" r="3175" b="3175"/>
                            <wp:docPr id="6" name="Picture 6" descr="LOGO HOI SINH VI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OGO HOI SINH VI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8825" cy="1218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7795">
        <w:rPr>
          <w:noProof/>
        </w:rPr>
        <w:pict>
          <v:shape id="_x0000_s1048" type="#_x0000_t136" style="position:absolute;margin-left:59.7pt;margin-top:183.75pt;width:147.75pt;height:37.1pt;z-index:251661312;mso-position-horizontal-relative:text;mso-position-vertical-relative:text" fillcolor="red" strokecolor="#c00000" strokeweight="1pt">
            <v:fill opacity="55050f"/>
            <v:shadow color="#99f" offset="3pt"/>
            <v:textpath style="font-family:&quot;Tahoma&quot;;font-weight:bold;v-text-kern:t" trim="t" fitpath="t" string="THƯ MỜI"/>
          </v:shape>
        </w:pict>
      </w:r>
      <w:r w:rsidR="004219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6952615</wp:posOffset>
                </wp:positionH>
                <wp:positionV relativeFrom="paragraph">
                  <wp:posOffset>5082540</wp:posOffset>
                </wp:positionV>
                <wp:extent cx="2901315" cy="1431925"/>
                <wp:effectExtent l="0" t="0" r="4445" b="635"/>
                <wp:wrapNone/>
                <wp:docPr id="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99C" w:rsidRPr="00794C52" w:rsidRDefault="006F599C" w:rsidP="006F599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pacing w:val="-6"/>
                              </w:rPr>
                            </w:pPr>
                            <w:r w:rsidRPr="00794C52">
                              <w:rPr>
                                <w:rFonts w:ascii="Myriad Pro" w:hAnsi="Myriad Pro"/>
                                <w:b/>
                                <w:spacing w:val="-6"/>
                              </w:rPr>
                              <w:t>T</w:t>
                            </w:r>
                            <w:r w:rsidR="00536F57">
                              <w:rPr>
                                <w:rFonts w:ascii="Myriad Pro" w:hAnsi="Myriad Pro"/>
                                <w:b/>
                                <w:spacing w:val="-6"/>
                              </w:rPr>
                              <w:t>L</w:t>
                            </w:r>
                            <w:r w:rsidRPr="00794C52">
                              <w:rPr>
                                <w:rFonts w:ascii="Myriad Pro" w:hAnsi="Myriad Pro"/>
                                <w:b/>
                                <w:spacing w:val="-6"/>
                              </w:rPr>
                              <w:t xml:space="preserve">. BAN </w:t>
                            </w:r>
                            <w:r>
                              <w:rPr>
                                <w:rFonts w:ascii="Myriad Pro" w:hAnsi="Myriad Pro"/>
                                <w:b/>
                                <w:spacing w:val="-6"/>
                              </w:rPr>
                              <w:t>THƯỜNG VỤ THÀNH ĐOÀN</w:t>
                            </w:r>
                          </w:p>
                          <w:p w:rsidR="006F599C" w:rsidRPr="001B3B82" w:rsidRDefault="00D61A8C" w:rsidP="006F599C">
                            <w:pPr>
                              <w:jc w:val="center"/>
                              <w:rPr>
                                <w:rFonts w:ascii="Myriad Pro" w:hAnsi="Myriad Pro"/>
                                <w:spacing w:val="-6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-6"/>
                              </w:rPr>
                              <w:t>CHÁNH</w:t>
                            </w:r>
                            <w:r w:rsidR="006F599C">
                              <w:rPr>
                                <w:rFonts w:ascii="Myriad Pro" w:hAnsi="Myriad Pro"/>
                                <w:spacing w:val="-6"/>
                              </w:rPr>
                              <w:t xml:space="preserve"> VĂN PHÒNG</w:t>
                            </w:r>
                          </w:p>
                          <w:p w:rsidR="006F599C" w:rsidRPr="00746731" w:rsidRDefault="006F599C" w:rsidP="006F599C">
                            <w:pPr>
                              <w:jc w:val="center"/>
                              <w:rPr>
                                <w:rFonts w:ascii="Myriad Pro" w:hAnsi="Myriad Pro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  <w:p w:rsidR="006F599C" w:rsidRPr="00A405E6" w:rsidRDefault="00A405E6" w:rsidP="006F599C">
                            <w:pPr>
                              <w:jc w:val="center"/>
                              <w:rPr>
                                <w:rFonts w:ascii="Myriad Pro" w:hAnsi="Myriad Pro"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405E6">
                              <w:rPr>
                                <w:rFonts w:ascii="Myriad Pro" w:hAnsi="Myriad Pro"/>
                                <w:i/>
                                <w:spacing w:val="-6"/>
                                <w:sz w:val="22"/>
                                <w:szCs w:val="22"/>
                              </w:rPr>
                              <w:t>(Đã ký)</w:t>
                            </w:r>
                          </w:p>
                          <w:p w:rsidR="006F599C" w:rsidRPr="008F355D" w:rsidRDefault="006F599C" w:rsidP="006F599C">
                            <w:pPr>
                              <w:jc w:val="center"/>
                              <w:rPr>
                                <w:rFonts w:ascii="Myriad Pro" w:hAnsi="Myriad Pro"/>
                                <w:spacing w:val="-6"/>
                                <w:sz w:val="18"/>
                                <w:szCs w:val="22"/>
                              </w:rPr>
                            </w:pPr>
                          </w:p>
                          <w:p w:rsidR="006F599C" w:rsidRPr="00B07BE5" w:rsidRDefault="006F599C" w:rsidP="006F599C">
                            <w:pPr>
                              <w:jc w:val="center"/>
                              <w:rPr>
                                <w:rFonts w:ascii="Myriad Pro" w:hAnsi="Myriad Pro"/>
                                <w:spacing w:val="-6"/>
                                <w:sz w:val="8"/>
                                <w:szCs w:val="22"/>
                              </w:rPr>
                            </w:pPr>
                          </w:p>
                          <w:p w:rsidR="006F599C" w:rsidRPr="00746731" w:rsidRDefault="006F599C" w:rsidP="006F599C">
                            <w:pPr>
                              <w:jc w:val="center"/>
                              <w:rPr>
                                <w:rFonts w:ascii="Myriad Pro" w:hAnsi="Myriad Pro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  <w:p w:rsidR="006F599C" w:rsidRPr="00794C52" w:rsidRDefault="006F599C" w:rsidP="006F599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pacing w:val="-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pacing w:val="-6"/>
                              </w:rPr>
                              <w:t>Hồ Thị Đan Thanh</w:t>
                            </w:r>
                          </w:p>
                          <w:p w:rsidR="0009253F" w:rsidRPr="00794C52" w:rsidRDefault="0009253F" w:rsidP="00D02B2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0" type="#_x0000_t202" style="position:absolute;margin-left:547.45pt;margin-top:400.2pt;width:228.45pt;height:1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" stroked="f">
                <v:textbox>
                  <w:txbxContent>
                    <w:p w:rsidR="006F599C" w:rsidRPr="00794C52" w:rsidRDefault="006F599C" w:rsidP="006F599C">
                      <w:pPr>
                        <w:jc w:val="center"/>
                        <w:rPr>
                          <w:rFonts w:ascii="Myriad Pro" w:hAnsi="Myriad Pro"/>
                          <w:b/>
                          <w:spacing w:val="-6"/>
                        </w:rPr>
                      </w:pPr>
                      <w:r w:rsidRPr="00794C52">
                        <w:rPr>
                          <w:rFonts w:ascii="Myriad Pro" w:hAnsi="Myriad Pro"/>
                          <w:b/>
                          <w:spacing w:val="-6"/>
                        </w:rPr>
                        <w:t>T</w:t>
                      </w:r>
                      <w:r w:rsidR="00536F57">
                        <w:rPr>
                          <w:rFonts w:ascii="Myriad Pro" w:hAnsi="Myriad Pro"/>
                          <w:b/>
                          <w:spacing w:val="-6"/>
                        </w:rPr>
                        <w:t>L</w:t>
                      </w:r>
                      <w:r w:rsidRPr="00794C52">
                        <w:rPr>
                          <w:rFonts w:ascii="Myriad Pro" w:hAnsi="Myriad Pro"/>
                          <w:b/>
                          <w:spacing w:val="-6"/>
                        </w:rPr>
                        <w:t xml:space="preserve">. BAN </w:t>
                      </w:r>
                      <w:r>
                        <w:rPr>
                          <w:rFonts w:ascii="Myriad Pro" w:hAnsi="Myriad Pro"/>
                          <w:b/>
                          <w:spacing w:val="-6"/>
                        </w:rPr>
                        <w:t>THƯỜNG VỤ THÀNH ĐOÀN</w:t>
                      </w:r>
                    </w:p>
                    <w:p w:rsidR="006F599C" w:rsidRPr="001B3B82" w:rsidRDefault="00D61A8C" w:rsidP="006F599C">
                      <w:pPr>
                        <w:jc w:val="center"/>
                        <w:rPr>
                          <w:rFonts w:ascii="Myriad Pro" w:hAnsi="Myriad Pro"/>
                          <w:spacing w:val="-6"/>
                        </w:rPr>
                      </w:pPr>
                      <w:r>
                        <w:rPr>
                          <w:rFonts w:ascii="Myriad Pro" w:hAnsi="Myriad Pro"/>
                          <w:spacing w:val="-6"/>
                        </w:rPr>
                        <w:t>CHÁNH</w:t>
                      </w:r>
                      <w:r w:rsidR="006F599C">
                        <w:rPr>
                          <w:rFonts w:ascii="Myriad Pro" w:hAnsi="Myriad Pro"/>
                          <w:spacing w:val="-6"/>
                        </w:rPr>
                        <w:t xml:space="preserve"> VĂN PHÒNG</w:t>
                      </w:r>
                    </w:p>
                    <w:p w:rsidR="006F599C" w:rsidRPr="00746731" w:rsidRDefault="006F599C" w:rsidP="006F599C">
                      <w:pPr>
                        <w:jc w:val="center"/>
                        <w:rPr>
                          <w:rFonts w:ascii="Myriad Pro" w:hAnsi="Myriad Pro"/>
                          <w:spacing w:val="-6"/>
                          <w:sz w:val="22"/>
                          <w:szCs w:val="22"/>
                        </w:rPr>
                      </w:pPr>
                    </w:p>
                    <w:p w:rsidR="006F599C" w:rsidRPr="00A405E6" w:rsidRDefault="00A405E6" w:rsidP="006F599C">
                      <w:pPr>
                        <w:jc w:val="center"/>
                        <w:rPr>
                          <w:rFonts w:ascii="Myriad Pro" w:hAnsi="Myriad Pro"/>
                          <w:i/>
                          <w:spacing w:val="-6"/>
                          <w:sz w:val="22"/>
                          <w:szCs w:val="22"/>
                        </w:rPr>
                      </w:pPr>
                      <w:r w:rsidRPr="00A405E6">
                        <w:rPr>
                          <w:rFonts w:ascii="Myriad Pro" w:hAnsi="Myriad Pro"/>
                          <w:i/>
                          <w:spacing w:val="-6"/>
                          <w:sz w:val="22"/>
                          <w:szCs w:val="22"/>
                        </w:rPr>
                        <w:t>(Đã ký)</w:t>
                      </w:r>
                    </w:p>
                    <w:p w:rsidR="006F599C" w:rsidRPr="008F355D" w:rsidRDefault="006F599C" w:rsidP="006F599C">
                      <w:pPr>
                        <w:jc w:val="center"/>
                        <w:rPr>
                          <w:rFonts w:ascii="Myriad Pro" w:hAnsi="Myriad Pro"/>
                          <w:spacing w:val="-6"/>
                          <w:sz w:val="18"/>
                          <w:szCs w:val="22"/>
                        </w:rPr>
                      </w:pPr>
                    </w:p>
                    <w:p w:rsidR="006F599C" w:rsidRPr="00B07BE5" w:rsidRDefault="006F599C" w:rsidP="006F599C">
                      <w:pPr>
                        <w:jc w:val="center"/>
                        <w:rPr>
                          <w:rFonts w:ascii="Myriad Pro" w:hAnsi="Myriad Pro"/>
                          <w:spacing w:val="-6"/>
                          <w:sz w:val="8"/>
                          <w:szCs w:val="22"/>
                        </w:rPr>
                      </w:pPr>
                    </w:p>
                    <w:p w:rsidR="006F599C" w:rsidRPr="00746731" w:rsidRDefault="006F599C" w:rsidP="006F599C">
                      <w:pPr>
                        <w:jc w:val="center"/>
                        <w:rPr>
                          <w:rFonts w:ascii="Myriad Pro" w:hAnsi="Myriad Pro"/>
                          <w:spacing w:val="-6"/>
                          <w:sz w:val="22"/>
                          <w:szCs w:val="22"/>
                        </w:rPr>
                      </w:pPr>
                    </w:p>
                    <w:p w:rsidR="006F599C" w:rsidRPr="00794C52" w:rsidRDefault="006F599C" w:rsidP="006F599C">
                      <w:pPr>
                        <w:jc w:val="center"/>
                        <w:rPr>
                          <w:rFonts w:ascii="Myriad Pro" w:hAnsi="Myriad Pro"/>
                          <w:b/>
                          <w:spacing w:val="-6"/>
                        </w:rPr>
                      </w:pPr>
                      <w:r>
                        <w:rPr>
                          <w:rFonts w:ascii="Myriad Pro" w:hAnsi="Myriad Pro"/>
                          <w:b/>
                          <w:spacing w:val="-6"/>
                        </w:rPr>
                        <w:t>Hồ Thị Đan Thanh</w:t>
                      </w:r>
                    </w:p>
                    <w:p w:rsidR="0009253F" w:rsidRPr="00794C52" w:rsidRDefault="0009253F" w:rsidP="00D02B2E">
                      <w:pPr>
                        <w:jc w:val="center"/>
                        <w:rPr>
                          <w:rFonts w:ascii="Myriad Pro" w:hAnsi="Myriad Pro"/>
                          <w:b/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7E8A" w:rsidRPr="00992BBE" w:rsidSect="00347D74">
      <w:pgSz w:w="16840" w:h="11907" w:orient="landscape" w:code="9"/>
      <w:pgMar w:top="567" w:right="567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4E0"/>
    <w:multiLevelType w:val="hybridMultilevel"/>
    <w:tmpl w:val="0DC24930"/>
    <w:lvl w:ilvl="0" w:tplc="D4C63B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2797"/>
    <w:multiLevelType w:val="hybridMultilevel"/>
    <w:tmpl w:val="DA9A0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B246C"/>
    <w:multiLevelType w:val="hybridMultilevel"/>
    <w:tmpl w:val="0CCC6C0C"/>
    <w:lvl w:ilvl="0" w:tplc="D960F6D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53E2B"/>
    <w:multiLevelType w:val="hybridMultilevel"/>
    <w:tmpl w:val="043E2442"/>
    <w:lvl w:ilvl="0" w:tplc="10BC66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779C6"/>
    <w:multiLevelType w:val="hybridMultilevel"/>
    <w:tmpl w:val="9628E7CA"/>
    <w:lvl w:ilvl="0" w:tplc="E8EC5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C58E2"/>
    <w:multiLevelType w:val="hybridMultilevel"/>
    <w:tmpl w:val="ACFA71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E3288"/>
    <w:multiLevelType w:val="hybridMultilevel"/>
    <w:tmpl w:val="0F604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47271E"/>
    <w:multiLevelType w:val="hybridMultilevel"/>
    <w:tmpl w:val="F9A6018E"/>
    <w:lvl w:ilvl="0" w:tplc="3942FDC4">
      <w:start w:val="1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24BBA"/>
    <w:multiLevelType w:val="hybridMultilevel"/>
    <w:tmpl w:val="C91EF814"/>
    <w:lvl w:ilvl="0" w:tplc="B808C3C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">
    <w:nsid w:val="66907622"/>
    <w:multiLevelType w:val="hybridMultilevel"/>
    <w:tmpl w:val="744E65AE"/>
    <w:lvl w:ilvl="0" w:tplc="91E6B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D2D75"/>
    <w:multiLevelType w:val="hybridMultilevel"/>
    <w:tmpl w:val="F460A106"/>
    <w:lvl w:ilvl="0" w:tplc="D4ECE0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90"/>
    <w:rsid w:val="000068DB"/>
    <w:rsid w:val="00007DA6"/>
    <w:rsid w:val="00024805"/>
    <w:rsid w:val="00061B2A"/>
    <w:rsid w:val="00083674"/>
    <w:rsid w:val="000838F6"/>
    <w:rsid w:val="0009253F"/>
    <w:rsid w:val="000D0255"/>
    <w:rsid w:val="000E2356"/>
    <w:rsid w:val="0012471F"/>
    <w:rsid w:val="0015305C"/>
    <w:rsid w:val="00183D0C"/>
    <w:rsid w:val="00185D4E"/>
    <w:rsid w:val="001A6D6C"/>
    <w:rsid w:val="001B3B82"/>
    <w:rsid w:val="001B7CB3"/>
    <w:rsid w:val="001E2B61"/>
    <w:rsid w:val="001E2F8D"/>
    <w:rsid w:val="00217E8A"/>
    <w:rsid w:val="002212CA"/>
    <w:rsid w:val="0022176E"/>
    <w:rsid w:val="00280921"/>
    <w:rsid w:val="00287265"/>
    <w:rsid w:val="002C38B9"/>
    <w:rsid w:val="002D3E44"/>
    <w:rsid w:val="002F16A8"/>
    <w:rsid w:val="003039AB"/>
    <w:rsid w:val="003060A0"/>
    <w:rsid w:val="00312DBC"/>
    <w:rsid w:val="00320B28"/>
    <w:rsid w:val="003240B5"/>
    <w:rsid w:val="00347D74"/>
    <w:rsid w:val="00356B64"/>
    <w:rsid w:val="00363E7A"/>
    <w:rsid w:val="00376215"/>
    <w:rsid w:val="00384C7F"/>
    <w:rsid w:val="0038630E"/>
    <w:rsid w:val="00395310"/>
    <w:rsid w:val="003B5519"/>
    <w:rsid w:val="003D007A"/>
    <w:rsid w:val="003E05E2"/>
    <w:rsid w:val="003F0A2C"/>
    <w:rsid w:val="00405C72"/>
    <w:rsid w:val="00406A79"/>
    <w:rsid w:val="00413D6F"/>
    <w:rsid w:val="0041697F"/>
    <w:rsid w:val="00421901"/>
    <w:rsid w:val="00425EC5"/>
    <w:rsid w:val="004459FB"/>
    <w:rsid w:val="00456668"/>
    <w:rsid w:val="00460DD8"/>
    <w:rsid w:val="0049791F"/>
    <w:rsid w:val="004A0C0F"/>
    <w:rsid w:val="004B6C4B"/>
    <w:rsid w:val="004C3FD4"/>
    <w:rsid w:val="00511D23"/>
    <w:rsid w:val="00511EB9"/>
    <w:rsid w:val="00530BF8"/>
    <w:rsid w:val="00536F57"/>
    <w:rsid w:val="00576D16"/>
    <w:rsid w:val="005B4A47"/>
    <w:rsid w:val="005B508F"/>
    <w:rsid w:val="005B6FE5"/>
    <w:rsid w:val="005D0ADA"/>
    <w:rsid w:val="005D3166"/>
    <w:rsid w:val="005E2BEB"/>
    <w:rsid w:val="005E3F8E"/>
    <w:rsid w:val="005F2330"/>
    <w:rsid w:val="006014D4"/>
    <w:rsid w:val="0060689F"/>
    <w:rsid w:val="00647795"/>
    <w:rsid w:val="0066050C"/>
    <w:rsid w:val="00663913"/>
    <w:rsid w:val="00667313"/>
    <w:rsid w:val="006835D5"/>
    <w:rsid w:val="006A1701"/>
    <w:rsid w:val="006C311B"/>
    <w:rsid w:val="006D2E90"/>
    <w:rsid w:val="006D618D"/>
    <w:rsid w:val="006F0E8E"/>
    <w:rsid w:val="006F50A7"/>
    <w:rsid w:val="006F599C"/>
    <w:rsid w:val="00723FDC"/>
    <w:rsid w:val="00730A10"/>
    <w:rsid w:val="00733E95"/>
    <w:rsid w:val="007462B3"/>
    <w:rsid w:val="00746731"/>
    <w:rsid w:val="00751BD3"/>
    <w:rsid w:val="007525CE"/>
    <w:rsid w:val="00755B20"/>
    <w:rsid w:val="007631DC"/>
    <w:rsid w:val="00784121"/>
    <w:rsid w:val="00786E39"/>
    <w:rsid w:val="00794C52"/>
    <w:rsid w:val="007C0E53"/>
    <w:rsid w:val="007F19FA"/>
    <w:rsid w:val="008476D5"/>
    <w:rsid w:val="0086296B"/>
    <w:rsid w:val="00872E17"/>
    <w:rsid w:val="0088276E"/>
    <w:rsid w:val="00892AEA"/>
    <w:rsid w:val="00897BF7"/>
    <w:rsid w:val="008C084C"/>
    <w:rsid w:val="008C4A75"/>
    <w:rsid w:val="008D2772"/>
    <w:rsid w:val="008D6251"/>
    <w:rsid w:val="008E5D4A"/>
    <w:rsid w:val="008E7198"/>
    <w:rsid w:val="008F306D"/>
    <w:rsid w:val="008F3949"/>
    <w:rsid w:val="009263E2"/>
    <w:rsid w:val="00971C43"/>
    <w:rsid w:val="0097286C"/>
    <w:rsid w:val="00974CB7"/>
    <w:rsid w:val="00990E49"/>
    <w:rsid w:val="00992BBE"/>
    <w:rsid w:val="00993A14"/>
    <w:rsid w:val="009B06B8"/>
    <w:rsid w:val="009D0AB6"/>
    <w:rsid w:val="009D19EE"/>
    <w:rsid w:val="009E066C"/>
    <w:rsid w:val="009E1810"/>
    <w:rsid w:val="00A06E51"/>
    <w:rsid w:val="00A10DE3"/>
    <w:rsid w:val="00A32E80"/>
    <w:rsid w:val="00A405E6"/>
    <w:rsid w:val="00A41789"/>
    <w:rsid w:val="00A57AD2"/>
    <w:rsid w:val="00A7347B"/>
    <w:rsid w:val="00A77474"/>
    <w:rsid w:val="00A91D4A"/>
    <w:rsid w:val="00AA2571"/>
    <w:rsid w:val="00AB2B00"/>
    <w:rsid w:val="00AB78F9"/>
    <w:rsid w:val="00AE29BD"/>
    <w:rsid w:val="00B24D09"/>
    <w:rsid w:val="00B43CF7"/>
    <w:rsid w:val="00B445A1"/>
    <w:rsid w:val="00B62796"/>
    <w:rsid w:val="00BA4210"/>
    <w:rsid w:val="00BD5523"/>
    <w:rsid w:val="00BD5A3E"/>
    <w:rsid w:val="00C028D5"/>
    <w:rsid w:val="00C02D24"/>
    <w:rsid w:val="00C064D1"/>
    <w:rsid w:val="00C15EEB"/>
    <w:rsid w:val="00C16358"/>
    <w:rsid w:val="00C42E41"/>
    <w:rsid w:val="00C55CF7"/>
    <w:rsid w:val="00C719EE"/>
    <w:rsid w:val="00C83AC2"/>
    <w:rsid w:val="00CA009F"/>
    <w:rsid w:val="00CC03DD"/>
    <w:rsid w:val="00CF0953"/>
    <w:rsid w:val="00CF77D0"/>
    <w:rsid w:val="00D02B2E"/>
    <w:rsid w:val="00D11990"/>
    <w:rsid w:val="00D12605"/>
    <w:rsid w:val="00D1592B"/>
    <w:rsid w:val="00D17BF2"/>
    <w:rsid w:val="00D33A5F"/>
    <w:rsid w:val="00D36097"/>
    <w:rsid w:val="00D36634"/>
    <w:rsid w:val="00D5048A"/>
    <w:rsid w:val="00D53B98"/>
    <w:rsid w:val="00D61A8C"/>
    <w:rsid w:val="00D63A0A"/>
    <w:rsid w:val="00D67A35"/>
    <w:rsid w:val="00D97AF6"/>
    <w:rsid w:val="00DA06D1"/>
    <w:rsid w:val="00DB51F1"/>
    <w:rsid w:val="00DD02EA"/>
    <w:rsid w:val="00DD7D55"/>
    <w:rsid w:val="00DE179B"/>
    <w:rsid w:val="00E106B0"/>
    <w:rsid w:val="00E23A8F"/>
    <w:rsid w:val="00E23E54"/>
    <w:rsid w:val="00E6322D"/>
    <w:rsid w:val="00E83075"/>
    <w:rsid w:val="00E87DA4"/>
    <w:rsid w:val="00E90B22"/>
    <w:rsid w:val="00EB2450"/>
    <w:rsid w:val="00ED264B"/>
    <w:rsid w:val="00ED2CEF"/>
    <w:rsid w:val="00F119AE"/>
    <w:rsid w:val="00F329CD"/>
    <w:rsid w:val="00F42D3E"/>
    <w:rsid w:val="00F42EF1"/>
    <w:rsid w:val="00F4404D"/>
    <w:rsid w:val="00F56A9D"/>
    <w:rsid w:val="00F610F3"/>
    <w:rsid w:val="00F7796E"/>
    <w:rsid w:val="00F820B9"/>
    <w:rsid w:val="00F85B7F"/>
    <w:rsid w:val="00F936E7"/>
    <w:rsid w:val="00F948AB"/>
    <w:rsid w:val="00FA356C"/>
    <w:rsid w:val="00FA4E58"/>
    <w:rsid w:val="00F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">
      <o:colormru v:ext="edit" colors="#f6c,#f9f,#fcf,#fb6d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D61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6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D17BF2"/>
    <w:pPr>
      <w:jc w:val="center"/>
    </w:pPr>
    <w:rPr>
      <w:rFonts w:ascii="VNI-Times" w:hAnsi="VNI-Times"/>
      <w:b/>
      <w:bCs/>
      <w:i/>
      <w:iCs/>
      <w:sz w:val="28"/>
      <w:lang w:val="x-none" w:eastAsia="x-none"/>
    </w:rPr>
  </w:style>
  <w:style w:type="character" w:customStyle="1" w:styleId="TitleChar">
    <w:name w:val="Title Char"/>
    <w:link w:val="Title"/>
    <w:rsid w:val="00D17BF2"/>
    <w:rPr>
      <w:rFonts w:ascii="VNI-Times" w:hAnsi="VNI-Times"/>
      <w:b/>
      <w:bCs/>
      <w:i/>
      <w:iCs/>
      <w:sz w:val="28"/>
      <w:szCs w:val="24"/>
    </w:rPr>
  </w:style>
  <w:style w:type="paragraph" w:customStyle="1" w:styleId="Char">
    <w:name w:val=" Char"/>
    <w:basedOn w:val="Normal"/>
    <w:rsid w:val="00511D23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D61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6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D17BF2"/>
    <w:pPr>
      <w:jc w:val="center"/>
    </w:pPr>
    <w:rPr>
      <w:rFonts w:ascii="VNI-Times" w:hAnsi="VNI-Times"/>
      <w:b/>
      <w:bCs/>
      <w:i/>
      <w:iCs/>
      <w:sz w:val="28"/>
      <w:lang w:val="x-none" w:eastAsia="x-none"/>
    </w:rPr>
  </w:style>
  <w:style w:type="character" w:customStyle="1" w:styleId="TitleChar">
    <w:name w:val="Title Char"/>
    <w:link w:val="Title"/>
    <w:rsid w:val="00D17BF2"/>
    <w:rPr>
      <w:rFonts w:ascii="VNI-Times" w:hAnsi="VNI-Times"/>
      <w:b/>
      <w:bCs/>
      <w:i/>
      <w:iCs/>
      <w:sz w:val="28"/>
      <w:szCs w:val="24"/>
    </w:rPr>
  </w:style>
  <w:style w:type="paragraph" w:customStyle="1" w:styleId="Char">
    <w:name w:val=" Char"/>
    <w:basedOn w:val="Normal"/>
    <w:rsid w:val="00511D23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3BB5-2047-420C-980E-2E902E80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</dc:creator>
  <cp:lastModifiedBy>TruongNgocDoQuyen</cp:lastModifiedBy>
  <cp:revision>2</cp:revision>
  <cp:lastPrinted>2015-12-28T09:43:00Z</cp:lastPrinted>
  <dcterms:created xsi:type="dcterms:W3CDTF">2015-12-31T10:36:00Z</dcterms:created>
  <dcterms:modified xsi:type="dcterms:W3CDTF">2015-12-31T10:36:00Z</dcterms:modified>
</cp:coreProperties>
</file>